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1E" w:rsidRDefault="00B1361E" w:rsidP="008768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B1361E" w:rsidRDefault="00B1361E" w:rsidP="008768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361E" w:rsidRDefault="00B1361E" w:rsidP="008768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361E" w:rsidRDefault="00B1361E" w:rsidP="008768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361E" w:rsidRDefault="00B1361E" w:rsidP="008768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361E" w:rsidRDefault="00B1361E" w:rsidP="008768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335" w:rsidRPr="0087686E" w:rsidRDefault="00B1361E" w:rsidP="008768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59264" behindDoc="1" locked="0" layoutInCell="1" allowOverlap="1" wp14:anchorId="7D0C17E3" wp14:editId="53FD5F97">
            <wp:simplePos x="0" y="0"/>
            <wp:positionH relativeFrom="page">
              <wp:posOffset>177800</wp:posOffset>
            </wp:positionH>
            <wp:positionV relativeFrom="page">
              <wp:posOffset>172720</wp:posOffset>
            </wp:positionV>
            <wp:extent cx="7555296" cy="1726442"/>
            <wp:effectExtent l="19050" t="0" r="7554" b="0"/>
            <wp:wrapNone/>
            <wp:docPr id="1" name="Рисунок 1" descr="blank_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_f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96" cy="172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335" w:rsidRPr="0087686E">
        <w:rPr>
          <w:rFonts w:ascii="Times New Roman" w:hAnsi="Times New Roman" w:cs="Times New Roman"/>
          <w:b/>
          <w:sz w:val="24"/>
          <w:szCs w:val="24"/>
        </w:rPr>
        <w:t xml:space="preserve">Пресс-релиз   </w:t>
      </w:r>
    </w:p>
    <w:p w:rsidR="00B1361E" w:rsidRDefault="00263F46" w:rsidP="0087686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686E">
        <w:rPr>
          <w:rFonts w:ascii="Times New Roman" w:hAnsi="Times New Roman" w:cs="Times New Roman"/>
          <w:b/>
          <w:sz w:val="24"/>
          <w:szCs w:val="24"/>
        </w:rPr>
        <w:t xml:space="preserve">Музей антропологии и этнографии им. Петра Великого (Кунсткамера) РАН </w:t>
      </w:r>
    </w:p>
    <w:p w:rsidR="008D5FA9" w:rsidRPr="00B1361E" w:rsidRDefault="00955E90" w:rsidP="00876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открыл доступ к новой версии своего интернет портала</w:t>
      </w:r>
    </w:p>
    <w:p w:rsidR="00B1361E" w:rsidRPr="00B1361E" w:rsidRDefault="00B1361E" w:rsidP="00876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F46" w:rsidRPr="0087686E" w:rsidRDefault="00B4227E" w:rsidP="0087686E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0C14D9">
        <w:rPr>
          <w:rFonts w:ascii="Times New Roman" w:hAnsi="Times New Roman" w:cs="Times New Roman"/>
          <w:i/>
          <w:sz w:val="24"/>
          <w:szCs w:val="24"/>
        </w:rPr>
        <w:t xml:space="preserve">Современный </w:t>
      </w:r>
      <w:r w:rsidR="00263F46" w:rsidRPr="0087686E">
        <w:rPr>
          <w:rFonts w:ascii="Times New Roman" w:hAnsi="Times New Roman" w:cs="Times New Roman"/>
          <w:i/>
          <w:sz w:val="24"/>
          <w:szCs w:val="24"/>
        </w:rPr>
        <w:t>фирменный стиль</w:t>
      </w:r>
      <w:r w:rsidR="00955E90">
        <w:rPr>
          <w:rFonts w:ascii="Times New Roman" w:hAnsi="Times New Roman" w:cs="Times New Roman"/>
          <w:i/>
          <w:sz w:val="24"/>
          <w:szCs w:val="24"/>
        </w:rPr>
        <w:t xml:space="preserve"> старейшего музея</w:t>
      </w:r>
      <w:r w:rsidR="00263F46" w:rsidRPr="0087686E">
        <w:rPr>
          <w:rFonts w:ascii="Times New Roman" w:hAnsi="Times New Roman" w:cs="Times New Roman"/>
          <w:i/>
          <w:sz w:val="24"/>
          <w:szCs w:val="24"/>
        </w:rPr>
        <w:t xml:space="preserve">, улучшенная навигация, </w:t>
      </w:r>
      <w:r w:rsidR="005F1345" w:rsidRPr="0087686E">
        <w:rPr>
          <w:rFonts w:ascii="Times New Roman" w:hAnsi="Times New Roman" w:cs="Times New Roman"/>
          <w:i/>
          <w:sz w:val="24"/>
          <w:szCs w:val="24"/>
        </w:rPr>
        <w:t>удобная</w:t>
      </w:r>
      <w:r w:rsidR="00263F46" w:rsidRPr="0087686E">
        <w:rPr>
          <w:rFonts w:ascii="Times New Roman" w:hAnsi="Times New Roman" w:cs="Times New Roman"/>
          <w:i/>
          <w:sz w:val="24"/>
          <w:szCs w:val="24"/>
        </w:rPr>
        <w:t xml:space="preserve"> структура – это не единственные перемены, которые заметят </w:t>
      </w:r>
      <w:r w:rsidR="00AF43E9" w:rsidRPr="0087686E">
        <w:rPr>
          <w:rFonts w:ascii="Times New Roman" w:hAnsi="Times New Roman" w:cs="Times New Roman"/>
          <w:i/>
          <w:sz w:val="24"/>
          <w:szCs w:val="24"/>
        </w:rPr>
        <w:t xml:space="preserve">и оценят </w:t>
      </w:r>
      <w:r w:rsidR="00263F46" w:rsidRPr="0087686E">
        <w:rPr>
          <w:rFonts w:ascii="Times New Roman" w:hAnsi="Times New Roman" w:cs="Times New Roman"/>
          <w:i/>
          <w:sz w:val="24"/>
          <w:szCs w:val="24"/>
        </w:rPr>
        <w:t xml:space="preserve">пользователи. </w:t>
      </w:r>
    </w:p>
    <w:p w:rsidR="000C14D9" w:rsidRDefault="000C14D9" w:rsidP="0087686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E48D0">
        <w:rPr>
          <w:rFonts w:ascii="Times New Roman" w:hAnsi="Times New Roman" w:cs="Times New Roman"/>
          <w:sz w:val="24"/>
          <w:szCs w:val="24"/>
        </w:rPr>
        <w:t xml:space="preserve">Сайт МАЭ РАН  -  один из первых музейных сайтов в России. Он </w:t>
      </w:r>
      <w:r w:rsidR="00955E90">
        <w:rPr>
          <w:rFonts w:ascii="Times New Roman" w:hAnsi="Times New Roman" w:cs="Times New Roman"/>
          <w:sz w:val="24"/>
          <w:szCs w:val="24"/>
        </w:rPr>
        <w:t xml:space="preserve">начал работать </w:t>
      </w:r>
      <w:r w:rsidRPr="009E48D0">
        <w:rPr>
          <w:rFonts w:ascii="Times New Roman" w:hAnsi="Times New Roman" w:cs="Times New Roman"/>
          <w:sz w:val="24"/>
          <w:szCs w:val="24"/>
        </w:rPr>
        <w:t>более 20 лет назад,  19 января 1997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F46" w:rsidRPr="0087686E" w:rsidRDefault="000C14D9" w:rsidP="0087686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</w:t>
      </w:r>
      <w:r w:rsidR="00F24944" w:rsidRPr="0087686E">
        <w:rPr>
          <w:rFonts w:ascii="Times New Roman" w:hAnsi="Times New Roman" w:cs="Times New Roman"/>
          <w:sz w:val="24"/>
          <w:szCs w:val="24"/>
        </w:rPr>
        <w:t>сайта МАЭ</w:t>
      </w:r>
      <w:r w:rsidR="00945335" w:rsidRPr="0087686E">
        <w:rPr>
          <w:rFonts w:ascii="Times New Roman" w:hAnsi="Times New Roman" w:cs="Times New Roman"/>
          <w:sz w:val="24"/>
          <w:szCs w:val="24"/>
        </w:rPr>
        <w:t xml:space="preserve"> РАН </w:t>
      </w:r>
      <w:r w:rsidR="00F24944" w:rsidRPr="0087686E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D68DD" w:rsidRPr="0087686E">
        <w:rPr>
          <w:rFonts w:ascii="Times New Roman" w:hAnsi="Times New Roman" w:cs="Times New Roman"/>
          <w:sz w:val="24"/>
          <w:szCs w:val="24"/>
        </w:rPr>
        <w:t>разнообразная</w:t>
      </w:r>
      <w:r w:rsidR="00263F46" w:rsidRPr="0087686E">
        <w:rPr>
          <w:rFonts w:ascii="Times New Roman" w:hAnsi="Times New Roman" w:cs="Times New Roman"/>
          <w:sz w:val="24"/>
          <w:szCs w:val="24"/>
        </w:rPr>
        <w:t xml:space="preserve"> аудитория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944" w:rsidRPr="0087686E">
        <w:rPr>
          <w:rFonts w:ascii="Times New Roman" w:hAnsi="Times New Roman" w:cs="Times New Roman"/>
          <w:sz w:val="24"/>
          <w:szCs w:val="24"/>
        </w:rPr>
        <w:t xml:space="preserve"> Э</w:t>
      </w:r>
      <w:r w:rsidR="00263F46" w:rsidRPr="0087686E">
        <w:rPr>
          <w:rFonts w:ascii="Times New Roman" w:hAnsi="Times New Roman" w:cs="Times New Roman"/>
          <w:sz w:val="24"/>
          <w:szCs w:val="24"/>
        </w:rPr>
        <w:t>то</w:t>
      </w:r>
      <w:r w:rsidR="00F24944" w:rsidRPr="0087686E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="00263F46" w:rsidRPr="0087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реальные</w:t>
      </w:r>
      <w:r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263F46" w:rsidRPr="0087686E">
        <w:rPr>
          <w:rFonts w:ascii="Times New Roman" w:hAnsi="Times New Roman" w:cs="Times New Roman"/>
          <w:sz w:val="24"/>
          <w:szCs w:val="24"/>
        </w:rPr>
        <w:t>пос</w:t>
      </w:r>
      <w:r w:rsidR="00263F46" w:rsidRPr="0087686E">
        <w:rPr>
          <w:rFonts w:ascii="Times New Roman" w:hAnsi="Times New Roman" w:cs="Times New Roman"/>
          <w:sz w:val="24"/>
          <w:szCs w:val="24"/>
        </w:rPr>
        <w:t>е</w:t>
      </w:r>
      <w:r w:rsidR="00263F46" w:rsidRPr="0087686E">
        <w:rPr>
          <w:rFonts w:ascii="Times New Roman" w:hAnsi="Times New Roman" w:cs="Times New Roman"/>
          <w:sz w:val="24"/>
          <w:szCs w:val="24"/>
        </w:rPr>
        <w:t xml:space="preserve">тители музея, </w:t>
      </w:r>
      <w:r w:rsidR="00F24944" w:rsidRPr="0087686E">
        <w:rPr>
          <w:rFonts w:ascii="Times New Roman" w:hAnsi="Times New Roman" w:cs="Times New Roman"/>
          <w:sz w:val="24"/>
          <w:szCs w:val="24"/>
        </w:rPr>
        <w:t xml:space="preserve">которые хотят узнать часы работы или заказать экскурсии. Среди </w:t>
      </w:r>
      <w:r>
        <w:rPr>
          <w:rFonts w:ascii="Times New Roman" w:hAnsi="Times New Roman" w:cs="Times New Roman"/>
          <w:sz w:val="24"/>
          <w:szCs w:val="24"/>
        </w:rPr>
        <w:t>виртуал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F24944" w:rsidRPr="0087686E">
        <w:rPr>
          <w:rFonts w:ascii="Times New Roman" w:hAnsi="Times New Roman" w:cs="Times New Roman"/>
          <w:sz w:val="24"/>
          <w:szCs w:val="24"/>
        </w:rPr>
        <w:t xml:space="preserve">пользователей </w:t>
      </w:r>
      <w:r>
        <w:rPr>
          <w:rFonts w:ascii="Times New Roman" w:hAnsi="Times New Roman" w:cs="Times New Roman"/>
          <w:sz w:val="24"/>
          <w:szCs w:val="24"/>
        </w:rPr>
        <w:t xml:space="preserve"> музея </w:t>
      </w:r>
      <w:r w:rsidR="00B4227E" w:rsidRPr="000C14D9">
        <w:rPr>
          <w:rFonts w:ascii="Times New Roman" w:hAnsi="Times New Roman" w:cs="Times New Roman"/>
          <w:sz w:val="24"/>
          <w:szCs w:val="24"/>
        </w:rPr>
        <w:sym w:font="Symbol" w:char="F02D"/>
      </w:r>
      <w:r w:rsidR="00AF43E9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F24944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263F46" w:rsidRPr="0087686E">
        <w:rPr>
          <w:rFonts w:ascii="Times New Roman" w:hAnsi="Times New Roman" w:cs="Times New Roman"/>
          <w:sz w:val="24"/>
          <w:szCs w:val="24"/>
        </w:rPr>
        <w:t>представител</w:t>
      </w:r>
      <w:r w:rsidR="00F24944" w:rsidRPr="0087686E">
        <w:rPr>
          <w:rFonts w:ascii="Times New Roman" w:hAnsi="Times New Roman" w:cs="Times New Roman"/>
          <w:sz w:val="24"/>
          <w:szCs w:val="24"/>
        </w:rPr>
        <w:t>и</w:t>
      </w:r>
      <w:r w:rsidR="00263F46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955E90">
        <w:rPr>
          <w:rFonts w:ascii="Times New Roman" w:hAnsi="Times New Roman" w:cs="Times New Roman"/>
          <w:sz w:val="24"/>
          <w:szCs w:val="24"/>
        </w:rPr>
        <w:t xml:space="preserve">российского и зарубежного </w:t>
      </w:r>
      <w:r w:rsidR="00263F46" w:rsidRPr="0087686E">
        <w:rPr>
          <w:rFonts w:ascii="Times New Roman" w:hAnsi="Times New Roman" w:cs="Times New Roman"/>
          <w:sz w:val="24"/>
          <w:szCs w:val="24"/>
        </w:rPr>
        <w:t>научного сообщ</w:t>
      </w:r>
      <w:r w:rsidR="00263F46" w:rsidRPr="0087686E">
        <w:rPr>
          <w:rFonts w:ascii="Times New Roman" w:hAnsi="Times New Roman" w:cs="Times New Roman"/>
          <w:sz w:val="24"/>
          <w:szCs w:val="24"/>
        </w:rPr>
        <w:t>е</w:t>
      </w:r>
      <w:r w:rsidR="00263F46" w:rsidRPr="0087686E">
        <w:rPr>
          <w:rFonts w:ascii="Times New Roman" w:hAnsi="Times New Roman" w:cs="Times New Roman"/>
          <w:sz w:val="24"/>
          <w:szCs w:val="24"/>
        </w:rPr>
        <w:t>ства</w:t>
      </w:r>
      <w:r w:rsidR="00BD68DD" w:rsidRPr="0087686E">
        <w:rPr>
          <w:rFonts w:ascii="Times New Roman" w:hAnsi="Times New Roman" w:cs="Times New Roman"/>
          <w:sz w:val="24"/>
          <w:szCs w:val="24"/>
        </w:rPr>
        <w:t xml:space="preserve"> и учреждений культуры</w:t>
      </w:r>
      <w:r w:rsidR="00263F46" w:rsidRPr="0087686E">
        <w:rPr>
          <w:rFonts w:ascii="Times New Roman" w:hAnsi="Times New Roman" w:cs="Times New Roman"/>
          <w:sz w:val="24"/>
          <w:szCs w:val="24"/>
        </w:rPr>
        <w:t>, креативной индустрии</w:t>
      </w:r>
      <w:r w:rsidR="00BD68DD" w:rsidRPr="0087686E">
        <w:rPr>
          <w:rFonts w:ascii="Times New Roman" w:hAnsi="Times New Roman" w:cs="Times New Roman"/>
          <w:sz w:val="24"/>
          <w:szCs w:val="24"/>
        </w:rPr>
        <w:t xml:space="preserve"> и </w:t>
      </w:r>
      <w:r w:rsidR="00263F46" w:rsidRPr="0087686E">
        <w:rPr>
          <w:rFonts w:ascii="Times New Roman" w:hAnsi="Times New Roman" w:cs="Times New Roman"/>
          <w:sz w:val="24"/>
          <w:szCs w:val="24"/>
        </w:rPr>
        <w:t>образовательной сфер</w:t>
      </w:r>
      <w:r w:rsidR="00BD68DD" w:rsidRPr="0087686E">
        <w:rPr>
          <w:rFonts w:ascii="Times New Roman" w:hAnsi="Times New Roman" w:cs="Times New Roman"/>
          <w:sz w:val="24"/>
          <w:szCs w:val="24"/>
        </w:rPr>
        <w:t>ы. Ежегодная посещаемость сайт</w:t>
      </w:r>
      <w:r w:rsidR="005F1345" w:rsidRPr="0087686E">
        <w:rPr>
          <w:rFonts w:ascii="Times New Roman" w:hAnsi="Times New Roman" w:cs="Times New Roman"/>
          <w:sz w:val="24"/>
          <w:szCs w:val="24"/>
        </w:rPr>
        <w:t>а</w:t>
      </w:r>
      <w:r w:rsidR="00BD68DD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A7406A" w:rsidRPr="0087686E">
        <w:rPr>
          <w:rFonts w:ascii="Times New Roman" w:hAnsi="Times New Roman" w:cs="Times New Roman"/>
          <w:sz w:val="24"/>
          <w:szCs w:val="24"/>
        </w:rPr>
        <w:t>–</w:t>
      </w:r>
      <w:r w:rsidR="00BD68DD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A7406A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BD68DD" w:rsidRPr="0087686E">
        <w:rPr>
          <w:rFonts w:ascii="Times New Roman" w:hAnsi="Times New Roman" w:cs="Times New Roman"/>
          <w:sz w:val="24"/>
          <w:szCs w:val="24"/>
        </w:rPr>
        <w:t>около 450 тыс. обращений, что сравнимо с посещаемостью эксп</w:t>
      </w:r>
      <w:r w:rsidR="00BD68DD" w:rsidRPr="0087686E">
        <w:rPr>
          <w:rFonts w:ascii="Times New Roman" w:hAnsi="Times New Roman" w:cs="Times New Roman"/>
          <w:sz w:val="24"/>
          <w:szCs w:val="24"/>
        </w:rPr>
        <w:t>о</w:t>
      </w:r>
      <w:r w:rsidR="00BD68DD" w:rsidRPr="0087686E">
        <w:rPr>
          <w:rFonts w:ascii="Times New Roman" w:hAnsi="Times New Roman" w:cs="Times New Roman"/>
          <w:sz w:val="24"/>
          <w:szCs w:val="24"/>
        </w:rPr>
        <w:t xml:space="preserve">зиций музея – 550 тыс. </w:t>
      </w:r>
      <w:r w:rsidR="00A7406A" w:rsidRPr="0087686E">
        <w:rPr>
          <w:rFonts w:ascii="Times New Roman" w:hAnsi="Times New Roman" w:cs="Times New Roman"/>
          <w:sz w:val="24"/>
          <w:szCs w:val="24"/>
        </w:rPr>
        <w:t>в год</w:t>
      </w:r>
      <w:r w:rsidR="00BD68DD" w:rsidRPr="0087686E">
        <w:rPr>
          <w:rFonts w:ascii="Times New Roman" w:hAnsi="Times New Roman" w:cs="Times New Roman"/>
          <w:sz w:val="24"/>
          <w:szCs w:val="24"/>
        </w:rPr>
        <w:t>.</w:t>
      </w:r>
    </w:p>
    <w:p w:rsidR="00AF43E9" w:rsidRPr="0087686E" w:rsidRDefault="000C14D9" w:rsidP="0087686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обеспечить эффективный доступ </w:t>
      </w:r>
      <w:r w:rsidR="00F24944" w:rsidRPr="0087686E">
        <w:rPr>
          <w:rFonts w:ascii="Times New Roman" w:hAnsi="Times New Roman" w:cs="Times New Roman"/>
          <w:sz w:val="24"/>
          <w:szCs w:val="24"/>
        </w:rPr>
        <w:t xml:space="preserve"> к богатейшей информации, содержащейся на </w:t>
      </w:r>
      <w:r w:rsidR="00396B61" w:rsidRPr="0087686E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,  музей   в 2017 году реализовал проект, в ходе которого была </w:t>
      </w:r>
      <w:r w:rsidR="00307BE2">
        <w:rPr>
          <w:rFonts w:ascii="Times New Roman" w:hAnsi="Times New Roman" w:cs="Times New Roman"/>
          <w:sz w:val="24"/>
          <w:szCs w:val="24"/>
        </w:rPr>
        <w:t xml:space="preserve">разработана новая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61" w:rsidRPr="0087686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труктура  сайта, обеспечена его </w:t>
      </w:r>
      <w:r w:rsidR="00396B61" w:rsidRPr="0087686E">
        <w:rPr>
          <w:rFonts w:ascii="Times New Roman" w:hAnsi="Times New Roman" w:cs="Times New Roman"/>
          <w:sz w:val="24"/>
          <w:szCs w:val="24"/>
        </w:rPr>
        <w:t>эргономичност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96B61" w:rsidRPr="008768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усовершенствована визу</w:t>
      </w:r>
      <w:r w:rsidR="00396B61" w:rsidRPr="0087686E">
        <w:rPr>
          <w:rFonts w:ascii="Times New Roman" w:hAnsi="Times New Roman" w:cs="Times New Roman"/>
          <w:sz w:val="24"/>
          <w:szCs w:val="24"/>
        </w:rPr>
        <w:t>альн</w:t>
      </w:r>
      <w:r w:rsidR="00743A96" w:rsidRPr="000C14D9">
        <w:rPr>
          <w:rFonts w:ascii="Times New Roman" w:hAnsi="Times New Roman" w:cs="Times New Roman"/>
          <w:sz w:val="24"/>
          <w:szCs w:val="24"/>
        </w:rPr>
        <w:t>ая</w:t>
      </w:r>
      <w:r w:rsidR="00396B61" w:rsidRPr="0087686E">
        <w:rPr>
          <w:rFonts w:ascii="Times New Roman" w:hAnsi="Times New Roman" w:cs="Times New Roman"/>
          <w:sz w:val="24"/>
          <w:szCs w:val="24"/>
        </w:rPr>
        <w:t xml:space="preserve"> и техн</w:t>
      </w:r>
      <w:r w:rsidR="00396B61" w:rsidRPr="0087686E">
        <w:rPr>
          <w:rFonts w:ascii="Times New Roman" w:hAnsi="Times New Roman" w:cs="Times New Roman"/>
          <w:sz w:val="24"/>
          <w:szCs w:val="24"/>
        </w:rPr>
        <w:t>о</w:t>
      </w:r>
      <w:r w:rsidR="00396B61" w:rsidRPr="0087686E">
        <w:rPr>
          <w:rFonts w:ascii="Times New Roman" w:hAnsi="Times New Roman" w:cs="Times New Roman"/>
          <w:sz w:val="24"/>
          <w:szCs w:val="24"/>
        </w:rPr>
        <w:t>логическ</w:t>
      </w:r>
      <w:r w:rsidR="00743A96" w:rsidRPr="000C14D9">
        <w:rPr>
          <w:rFonts w:ascii="Times New Roman" w:hAnsi="Times New Roman" w:cs="Times New Roman"/>
          <w:sz w:val="24"/>
          <w:szCs w:val="24"/>
        </w:rPr>
        <w:t>ая</w:t>
      </w:r>
      <w:r w:rsidR="00396B61" w:rsidRPr="0087686E">
        <w:rPr>
          <w:rFonts w:ascii="Times New Roman" w:hAnsi="Times New Roman" w:cs="Times New Roman"/>
          <w:sz w:val="24"/>
          <w:szCs w:val="24"/>
        </w:rPr>
        <w:t xml:space="preserve"> эстетик</w:t>
      </w:r>
      <w:r w:rsidR="00743A96" w:rsidRPr="000C14D9">
        <w:rPr>
          <w:rFonts w:ascii="Times New Roman" w:hAnsi="Times New Roman" w:cs="Times New Roman"/>
          <w:sz w:val="24"/>
          <w:szCs w:val="24"/>
        </w:rPr>
        <w:t>а</w:t>
      </w:r>
      <w:r w:rsidR="00F24944" w:rsidRPr="0087686E">
        <w:rPr>
          <w:rFonts w:ascii="Times New Roman" w:hAnsi="Times New Roman" w:cs="Times New Roman"/>
          <w:sz w:val="24"/>
          <w:szCs w:val="24"/>
        </w:rPr>
        <w:t>.</w:t>
      </w:r>
      <w:r w:rsidR="00AF43E9" w:rsidRPr="00876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F05" w:rsidRDefault="001523C8" w:rsidP="0087686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7686E">
        <w:rPr>
          <w:rFonts w:ascii="Times New Roman" w:hAnsi="Times New Roman" w:cs="Times New Roman"/>
          <w:sz w:val="24"/>
          <w:szCs w:val="24"/>
        </w:rPr>
        <w:t>С</w:t>
      </w:r>
      <w:r w:rsidR="00AF43E9" w:rsidRPr="0087686E">
        <w:rPr>
          <w:rFonts w:ascii="Times New Roman" w:hAnsi="Times New Roman" w:cs="Times New Roman"/>
          <w:sz w:val="24"/>
          <w:szCs w:val="24"/>
        </w:rPr>
        <w:t xml:space="preserve">егодня мы рады пригласить всех пользователей на </w:t>
      </w:r>
      <w:r w:rsidR="00955E90" w:rsidRPr="00C667B6">
        <w:rPr>
          <w:rFonts w:ascii="Times New Roman" w:hAnsi="Times New Roman" w:cs="Times New Roman"/>
          <w:sz w:val="24"/>
          <w:szCs w:val="24"/>
        </w:rPr>
        <w:t>новую</w:t>
      </w:r>
      <w:r w:rsidR="00AF43E9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955E90">
        <w:rPr>
          <w:rFonts w:ascii="Times New Roman" w:hAnsi="Times New Roman" w:cs="Times New Roman"/>
          <w:sz w:val="24"/>
          <w:szCs w:val="24"/>
        </w:rPr>
        <w:t xml:space="preserve">версию </w:t>
      </w:r>
      <w:r w:rsidR="0075739B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AF43E9" w:rsidRPr="0087686E">
        <w:rPr>
          <w:rFonts w:ascii="Times New Roman" w:hAnsi="Times New Roman" w:cs="Times New Roman"/>
          <w:sz w:val="24"/>
          <w:szCs w:val="24"/>
        </w:rPr>
        <w:t>сайт</w:t>
      </w:r>
      <w:r w:rsidR="00955E90">
        <w:rPr>
          <w:rFonts w:ascii="Times New Roman" w:hAnsi="Times New Roman" w:cs="Times New Roman"/>
          <w:sz w:val="24"/>
          <w:szCs w:val="24"/>
        </w:rPr>
        <w:t>а</w:t>
      </w:r>
      <w:r w:rsidR="00A014AB" w:rsidRPr="00A014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014AB" w:rsidRPr="00E33E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14AB" w:rsidRPr="00A014A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014AB" w:rsidRPr="00E33E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kunstkamera</w:t>
        </w:r>
        <w:r w:rsidR="00A014AB" w:rsidRPr="00A014A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014AB" w:rsidRPr="00E33E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014AB" w:rsidRPr="00A014AB">
        <w:rPr>
          <w:rFonts w:ascii="Times New Roman" w:hAnsi="Times New Roman" w:cs="Times New Roman"/>
          <w:sz w:val="24"/>
          <w:szCs w:val="24"/>
        </w:rPr>
        <w:t xml:space="preserve"> </w:t>
      </w:r>
      <w:r w:rsidRPr="0087686E">
        <w:rPr>
          <w:rFonts w:ascii="Times New Roman" w:hAnsi="Times New Roman" w:cs="Times New Roman"/>
          <w:sz w:val="24"/>
          <w:szCs w:val="24"/>
        </w:rPr>
        <w:t>.</w:t>
      </w:r>
      <w:r w:rsidR="00AF43E9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Pr="0087686E">
        <w:rPr>
          <w:rFonts w:ascii="Times New Roman" w:hAnsi="Times New Roman" w:cs="Times New Roman"/>
          <w:sz w:val="24"/>
          <w:szCs w:val="24"/>
        </w:rPr>
        <w:t>П</w:t>
      </w:r>
      <w:r w:rsidR="00974F05" w:rsidRPr="0087686E">
        <w:rPr>
          <w:rFonts w:ascii="Times New Roman" w:hAnsi="Times New Roman" w:cs="Times New Roman"/>
          <w:sz w:val="24"/>
          <w:szCs w:val="24"/>
        </w:rPr>
        <w:t xml:space="preserve">ервые посетители уже </w:t>
      </w:r>
      <w:r w:rsidR="00224459" w:rsidRPr="0087686E">
        <w:rPr>
          <w:rFonts w:ascii="Times New Roman" w:hAnsi="Times New Roman" w:cs="Times New Roman"/>
          <w:sz w:val="24"/>
          <w:szCs w:val="24"/>
        </w:rPr>
        <w:t xml:space="preserve">успели </w:t>
      </w:r>
      <w:r w:rsidR="00974F05" w:rsidRPr="0087686E">
        <w:rPr>
          <w:rFonts w:ascii="Times New Roman" w:hAnsi="Times New Roman" w:cs="Times New Roman"/>
          <w:sz w:val="24"/>
          <w:szCs w:val="24"/>
        </w:rPr>
        <w:t>оцени</w:t>
      </w:r>
      <w:r w:rsidR="00224459" w:rsidRPr="0087686E">
        <w:rPr>
          <w:rFonts w:ascii="Times New Roman" w:hAnsi="Times New Roman" w:cs="Times New Roman"/>
          <w:sz w:val="24"/>
          <w:szCs w:val="24"/>
        </w:rPr>
        <w:t>ть</w:t>
      </w:r>
      <w:r w:rsidR="00974F05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743A96" w:rsidRPr="000C14D9">
        <w:rPr>
          <w:rFonts w:ascii="Times New Roman" w:hAnsi="Times New Roman" w:cs="Times New Roman"/>
          <w:sz w:val="24"/>
          <w:szCs w:val="24"/>
        </w:rPr>
        <w:t xml:space="preserve">изменения, </w:t>
      </w:r>
      <w:r w:rsidR="00A7406A" w:rsidRPr="0087686E">
        <w:rPr>
          <w:rFonts w:ascii="Times New Roman" w:hAnsi="Times New Roman" w:cs="Times New Roman"/>
          <w:sz w:val="24"/>
          <w:szCs w:val="24"/>
        </w:rPr>
        <w:t>позволяющ</w:t>
      </w:r>
      <w:r w:rsidR="00743A96" w:rsidRPr="000C14D9">
        <w:rPr>
          <w:rFonts w:ascii="Times New Roman" w:hAnsi="Times New Roman" w:cs="Times New Roman"/>
          <w:sz w:val="24"/>
          <w:szCs w:val="24"/>
        </w:rPr>
        <w:t xml:space="preserve">ие </w:t>
      </w:r>
      <w:r w:rsidR="00A7406A" w:rsidRPr="0087686E">
        <w:rPr>
          <w:rFonts w:ascii="Times New Roman" w:hAnsi="Times New Roman" w:cs="Times New Roman"/>
          <w:sz w:val="24"/>
          <w:szCs w:val="24"/>
        </w:rPr>
        <w:t xml:space="preserve">ориентироваться в разнообразном </w:t>
      </w:r>
      <w:r w:rsidR="00396B61" w:rsidRPr="0087686E">
        <w:rPr>
          <w:rFonts w:ascii="Times New Roman" w:hAnsi="Times New Roman" w:cs="Times New Roman"/>
          <w:sz w:val="24"/>
          <w:szCs w:val="24"/>
        </w:rPr>
        <w:t xml:space="preserve">и объемном </w:t>
      </w:r>
      <w:r w:rsidR="00A7406A" w:rsidRPr="0087686E">
        <w:rPr>
          <w:rFonts w:ascii="Times New Roman" w:hAnsi="Times New Roman" w:cs="Times New Roman"/>
          <w:sz w:val="24"/>
          <w:szCs w:val="24"/>
        </w:rPr>
        <w:t>контексте по истории музея, его совреме</w:t>
      </w:r>
      <w:r w:rsidR="00A7406A" w:rsidRPr="0087686E">
        <w:rPr>
          <w:rFonts w:ascii="Times New Roman" w:hAnsi="Times New Roman" w:cs="Times New Roman"/>
          <w:sz w:val="24"/>
          <w:szCs w:val="24"/>
        </w:rPr>
        <w:t>н</w:t>
      </w:r>
      <w:r w:rsidR="00A7406A" w:rsidRPr="0087686E">
        <w:rPr>
          <w:rFonts w:ascii="Times New Roman" w:hAnsi="Times New Roman" w:cs="Times New Roman"/>
          <w:sz w:val="24"/>
          <w:szCs w:val="24"/>
        </w:rPr>
        <w:t>ной  работе, результатам научных исследований, экспозициям и коллекциям, программам для посетителей.</w:t>
      </w:r>
      <w:r w:rsidR="00974F05" w:rsidRPr="00876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4D9" w:rsidRPr="00D105DA" w:rsidRDefault="000C14D9" w:rsidP="0087686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105DA">
        <w:rPr>
          <w:rFonts w:ascii="Times New Roman" w:hAnsi="Times New Roman" w:cs="Times New Roman"/>
          <w:sz w:val="24"/>
          <w:szCs w:val="24"/>
        </w:rPr>
        <w:t>На сайте МАЭ РАН предусмотрены полезные сервисы для разных категорий пользоват</w:t>
      </w:r>
      <w:r w:rsidRPr="00D105DA">
        <w:rPr>
          <w:rFonts w:ascii="Times New Roman" w:hAnsi="Times New Roman" w:cs="Times New Roman"/>
          <w:sz w:val="24"/>
          <w:szCs w:val="24"/>
        </w:rPr>
        <w:t>е</w:t>
      </w:r>
      <w:r w:rsidRPr="00D105DA">
        <w:rPr>
          <w:rFonts w:ascii="Times New Roman" w:hAnsi="Times New Roman" w:cs="Times New Roman"/>
          <w:sz w:val="24"/>
          <w:szCs w:val="24"/>
        </w:rPr>
        <w:t>лей. У тех, кто планирует свой визит в музей, есть возможность предварительно познак</w:t>
      </w:r>
      <w:r w:rsidRPr="00D105DA">
        <w:rPr>
          <w:rFonts w:ascii="Times New Roman" w:hAnsi="Times New Roman" w:cs="Times New Roman"/>
          <w:sz w:val="24"/>
          <w:szCs w:val="24"/>
        </w:rPr>
        <w:t>о</w:t>
      </w:r>
      <w:r w:rsidRPr="00D105DA">
        <w:rPr>
          <w:rFonts w:ascii="Times New Roman" w:hAnsi="Times New Roman" w:cs="Times New Roman"/>
          <w:sz w:val="24"/>
          <w:szCs w:val="24"/>
        </w:rPr>
        <w:t xml:space="preserve">миться с экспозициями, выбрать и заказать экскурсии. Исследователи, преподаватели и студенты могут </w:t>
      </w:r>
      <w:r w:rsidR="007E1D24">
        <w:rPr>
          <w:rFonts w:ascii="Times New Roman" w:hAnsi="Times New Roman" w:cs="Times New Roman"/>
          <w:sz w:val="24"/>
          <w:szCs w:val="24"/>
        </w:rPr>
        <w:t>читать</w:t>
      </w:r>
      <w:r w:rsidRPr="00D105DA">
        <w:rPr>
          <w:rFonts w:ascii="Times New Roman" w:hAnsi="Times New Roman" w:cs="Times New Roman"/>
          <w:sz w:val="24"/>
          <w:szCs w:val="24"/>
        </w:rPr>
        <w:t xml:space="preserve"> </w:t>
      </w:r>
      <w:r w:rsidR="007E1D24">
        <w:rPr>
          <w:rFonts w:ascii="Times New Roman" w:hAnsi="Times New Roman" w:cs="Times New Roman"/>
          <w:sz w:val="24"/>
          <w:szCs w:val="24"/>
        </w:rPr>
        <w:t xml:space="preserve">находящиеся в открытом доступе </w:t>
      </w:r>
      <w:r w:rsidRPr="00D105DA">
        <w:rPr>
          <w:rFonts w:ascii="Times New Roman" w:hAnsi="Times New Roman" w:cs="Times New Roman"/>
          <w:sz w:val="24"/>
          <w:szCs w:val="24"/>
        </w:rPr>
        <w:t xml:space="preserve">научные статьи </w:t>
      </w:r>
      <w:r w:rsidR="007E1D24">
        <w:rPr>
          <w:rFonts w:ascii="Times New Roman" w:hAnsi="Times New Roman" w:cs="Times New Roman"/>
          <w:sz w:val="24"/>
          <w:szCs w:val="24"/>
        </w:rPr>
        <w:t xml:space="preserve">и книги </w:t>
      </w:r>
      <w:r w:rsidR="0075739B">
        <w:rPr>
          <w:rFonts w:ascii="Times New Roman" w:hAnsi="Times New Roman" w:cs="Times New Roman"/>
          <w:sz w:val="24"/>
          <w:szCs w:val="24"/>
        </w:rPr>
        <w:t>в эле</w:t>
      </w:r>
      <w:r w:rsidR="0075739B">
        <w:rPr>
          <w:rFonts w:ascii="Times New Roman" w:hAnsi="Times New Roman" w:cs="Times New Roman"/>
          <w:sz w:val="24"/>
          <w:szCs w:val="24"/>
        </w:rPr>
        <w:t>к</w:t>
      </w:r>
      <w:r w:rsidR="0075739B">
        <w:rPr>
          <w:rFonts w:ascii="Times New Roman" w:hAnsi="Times New Roman" w:cs="Times New Roman"/>
          <w:sz w:val="24"/>
          <w:szCs w:val="24"/>
        </w:rPr>
        <w:t>тронной библиотеке публикаций музея</w:t>
      </w:r>
      <w:r w:rsidR="007E1D24">
        <w:rPr>
          <w:rFonts w:ascii="Times New Roman" w:hAnsi="Times New Roman" w:cs="Times New Roman"/>
          <w:sz w:val="24"/>
          <w:szCs w:val="24"/>
        </w:rPr>
        <w:t xml:space="preserve">. Можно </w:t>
      </w:r>
      <w:r w:rsidRPr="00D105DA">
        <w:rPr>
          <w:rFonts w:ascii="Times New Roman" w:hAnsi="Times New Roman" w:cs="Times New Roman"/>
          <w:sz w:val="24"/>
          <w:szCs w:val="24"/>
        </w:rPr>
        <w:t>просматривать богатейшие коллекции в режиме онлайн, находясь в любой точке планеты</w:t>
      </w:r>
      <w:r w:rsidR="00CC41CE">
        <w:rPr>
          <w:rFonts w:ascii="Times New Roman" w:hAnsi="Times New Roman" w:cs="Times New Roman"/>
          <w:sz w:val="24"/>
          <w:szCs w:val="24"/>
        </w:rPr>
        <w:t xml:space="preserve"> и пользуясь полноценными </w:t>
      </w:r>
      <w:r w:rsidR="0075739B">
        <w:rPr>
          <w:rFonts w:ascii="Times New Roman" w:hAnsi="Times New Roman" w:cs="Times New Roman"/>
          <w:sz w:val="24"/>
          <w:szCs w:val="24"/>
        </w:rPr>
        <w:t xml:space="preserve">русскими и </w:t>
      </w:r>
      <w:r w:rsidR="00CC41CE">
        <w:rPr>
          <w:rFonts w:ascii="Times New Roman" w:hAnsi="Times New Roman" w:cs="Times New Roman"/>
          <w:sz w:val="24"/>
          <w:szCs w:val="24"/>
        </w:rPr>
        <w:t>английскими версиями онлайн каталог</w:t>
      </w:r>
      <w:r w:rsidR="0075739B">
        <w:rPr>
          <w:rFonts w:ascii="Times New Roman" w:hAnsi="Times New Roman" w:cs="Times New Roman"/>
          <w:sz w:val="24"/>
          <w:szCs w:val="24"/>
        </w:rPr>
        <w:t>ов</w:t>
      </w:r>
      <w:r w:rsidR="00CC41CE">
        <w:rPr>
          <w:rFonts w:ascii="Times New Roman" w:hAnsi="Times New Roman" w:cs="Times New Roman"/>
          <w:sz w:val="24"/>
          <w:szCs w:val="24"/>
        </w:rPr>
        <w:t xml:space="preserve"> коллекций</w:t>
      </w:r>
      <w:r w:rsidRPr="00D105DA">
        <w:rPr>
          <w:rFonts w:ascii="Times New Roman" w:hAnsi="Times New Roman" w:cs="Times New Roman"/>
          <w:sz w:val="24"/>
          <w:szCs w:val="24"/>
        </w:rPr>
        <w:t>. Представители креативной инд</w:t>
      </w:r>
      <w:r w:rsidRPr="00D105DA">
        <w:rPr>
          <w:rFonts w:ascii="Times New Roman" w:hAnsi="Times New Roman" w:cs="Times New Roman"/>
          <w:sz w:val="24"/>
          <w:szCs w:val="24"/>
        </w:rPr>
        <w:t>у</w:t>
      </w:r>
      <w:r w:rsidRPr="00D105DA">
        <w:rPr>
          <w:rFonts w:ascii="Times New Roman" w:hAnsi="Times New Roman" w:cs="Times New Roman"/>
          <w:sz w:val="24"/>
          <w:szCs w:val="24"/>
        </w:rPr>
        <w:t>стрии</w:t>
      </w:r>
      <w:r w:rsidR="00B1361E" w:rsidRPr="00B1361E">
        <w:rPr>
          <w:rFonts w:ascii="Times New Roman" w:hAnsi="Times New Roman" w:cs="Times New Roman"/>
          <w:sz w:val="24"/>
          <w:szCs w:val="24"/>
        </w:rPr>
        <w:t xml:space="preserve">, </w:t>
      </w:r>
      <w:r w:rsidRPr="00D105DA">
        <w:rPr>
          <w:rFonts w:ascii="Times New Roman" w:hAnsi="Times New Roman" w:cs="Times New Roman"/>
          <w:sz w:val="24"/>
          <w:szCs w:val="24"/>
        </w:rPr>
        <w:t xml:space="preserve"> дизайнеры, художники могут заказать образы и изображения коллекций, которые хранятся в музее. Увлекательный познавательный материал предлагают виртуальный 3</w:t>
      </w:r>
      <w:r w:rsidRPr="0087686E">
        <w:rPr>
          <w:rFonts w:ascii="Times New Roman" w:hAnsi="Times New Roman" w:cs="Times New Roman"/>
          <w:sz w:val="24"/>
          <w:szCs w:val="24"/>
        </w:rPr>
        <w:t>D</w:t>
      </w:r>
      <w:r w:rsidRPr="00D105DA">
        <w:rPr>
          <w:rFonts w:ascii="Times New Roman" w:hAnsi="Times New Roman" w:cs="Times New Roman"/>
          <w:sz w:val="24"/>
          <w:szCs w:val="24"/>
        </w:rPr>
        <w:t xml:space="preserve"> тур по залам музея и гид в виде мобильного приложения</w:t>
      </w:r>
      <w:r w:rsidR="0075739B">
        <w:rPr>
          <w:rFonts w:ascii="Times New Roman" w:hAnsi="Times New Roman" w:cs="Times New Roman"/>
          <w:sz w:val="24"/>
          <w:szCs w:val="24"/>
        </w:rPr>
        <w:t xml:space="preserve"> для смартфонов и планшетов</w:t>
      </w:r>
      <w:r w:rsidRPr="00D105DA">
        <w:rPr>
          <w:rFonts w:ascii="Times New Roman" w:hAnsi="Times New Roman" w:cs="Times New Roman"/>
          <w:sz w:val="24"/>
          <w:szCs w:val="24"/>
        </w:rPr>
        <w:t>.</w:t>
      </w:r>
    </w:p>
    <w:p w:rsidR="000C14D9" w:rsidRPr="00D105DA" w:rsidRDefault="007E1D24" w:rsidP="0087686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Коллекции МАЭ РАН огромны, их число превышает 1 млн. единиц хранения. В залах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зея, построенного в начале </w:t>
      </w:r>
      <w:r w:rsidRPr="0087686E">
        <w:rPr>
          <w:rFonts w:ascii="Times New Roman" w:hAnsi="Times New Roman" w:cs="Times New Roman"/>
          <w:sz w:val="24"/>
          <w:szCs w:val="24"/>
        </w:rPr>
        <w:t xml:space="preserve">XVIII </w:t>
      </w:r>
      <w:r>
        <w:rPr>
          <w:rFonts w:ascii="Times New Roman" w:hAnsi="Times New Roman" w:cs="Times New Roman"/>
          <w:sz w:val="24"/>
          <w:szCs w:val="24"/>
        </w:rPr>
        <w:t xml:space="preserve">в., и расширенного во второй половине </w:t>
      </w:r>
      <w:r w:rsidRPr="0087686E">
        <w:rPr>
          <w:rFonts w:ascii="Times New Roman" w:hAnsi="Times New Roman" w:cs="Times New Roman"/>
          <w:sz w:val="24"/>
          <w:szCs w:val="24"/>
        </w:rPr>
        <w:t xml:space="preserve">XIX </w:t>
      </w:r>
      <w:r>
        <w:rPr>
          <w:rFonts w:ascii="Times New Roman" w:hAnsi="Times New Roman" w:cs="Times New Roman"/>
          <w:sz w:val="24"/>
          <w:szCs w:val="24"/>
        </w:rPr>
        <w:t>в. выставл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но около 8 тыс. экспонатов. </w:t>
      </w:r>
      <w:r w:rsidR="000C14D9" w:rsidRPr="00D105DA">
        <w:rPr>
          <w:rFonts w:ascii="Times New Roman" w:hAnsi="Times New Roman" w:cs="Times New Roman"/>
          <w:sz w:val="24"/>
          <w:szCs w:val="24"/>
        </w:rPr>
        <w:t>Сегодня на сайте представлено почти в 7 раз больше предм</w:t>
      </w:r>
      <w:r w:rsidR="000C14D9" w:rsidRPr="00D105DA">
        <w:rPr>
          <w:rFonts w:ascii="Times New Roman" w:hAnsi="Times New Roman" w:cs="Times New Roman"/>
          <w:sz w:val="24"/>
          <w:szCs w:val="24"/>
        </w:rPr>
        <w:t>е</w:t>
      </w:r>
      <w:r w:rsidR="000C14D9" w:rsidRPr="00D105DA">
        <w:rPr>
          <w:rFonts w:ascii="Times New Roman" w:hAnsi="Times New Roman" w:cs="Times New Roman"/>
          <w:sz w:val="24"/>
          <w:szCs w:val="24"/>
        </w:rPr>
        <w:t xml:space="preserve">тов, чем в залах музея.  Большим </w:t>
      </w:r>
      <w:r w:rsidR="000C14D9">
        <w:rPr>
          <w:rFonts w:ascii="Times New Roman" w:hAnsi="Times New Roman" w:cs="Times New Roman"/>
          <w:sz w:val="24"/>
          <w:szCs w:val="24"/>
        </w:rPr>
        <w:t>вниманием</w:t>
      </w:r>
      <w:r w:rsidR="000C14D9" w:rsidRPr="00D105DA">
        <w:rPr>
          <w:rFonts w:ascii="Times New Roman" w:hAnsi="Times New Roman" w:cs="Times New Roman"/>
          <w:sz w:val="24"/>
          <w:szCs w:val="24"/>
        </w:rPr>
        <w:t xml:space="preserve"> пользуются тематические онлайн каталоги коллекций музея, включающие  более 57  тыс. единиц хранения из фондов МАЭ РАН. Ч</w:t>
      </w:r>
      <w:r w:rsidR="000C14D9" w:rsidRPr="00D105DA">
        <w:rPr>
          <w:rFonts w:ascii="Times New Roman" w:hAnsi="Times New Roman" w:cs="Times New Roman"/>
          <w:sz w:val="24"/>
          <w:szCs w:val="24"/>
        </w:rPr>
        <w:t>а</w:t>
      </w:r>
      <w:r w:rsidR="000C14D9" w:rsidRPr="00D105DA">
        <w:rPr>
          <w:rFonts w:ascii="Times New Roman" w:hAnsi="Times New Roman" w:cs="Times New Roman"/>
          <w:sz w:val="24"/>
          <w:szCs w:val="24"/>
        </w:rPr>
        <w:t xml:space="preserve">сто благодаря онлайн каталогам на нашем сайте  пользователи </w:t>
      </w:r>
      <w:r>
        <w:rPr>
          <w:rFonts w:ascii="Times New Roman" w:hAnsi="Times New Roman" w:cs="Times New Roman"/>
          <w:sz w:val="24"/>
          <w:szCs w:val="24"/>
        </w:rPr>
        <w:t xml:space="preserve">из многих стран мира </w:t>
      </w:r>
      <w:r w:rsidR="000C14D9" w:rsidRPr="00D105DA">
        <w:rPr>
          <w:rFonts w:ascii="Times New Roman" w:hAnsi="Times New Roman" w:cs="Times New Roman"/>
          <w:sz w:val="24"/>
          <w:szCs w:val="24"/>
        </w:rPr>
        <w:lastRenderedPageBreak/>
        <w:t>находят исторические фотографии родных мест, фотографии своих родственников, пре</w:t>
      </w:r>
      <w:r w:rsidR="000C14D9" w:rsidRPr="00D105DA">
        <w:rPr>
          <w:rFonts w:ascii="Times New Roman" w:hAnsi="Times New Roman" w:cs="Times New Roman"/>
          <w:sz w:val="24"/>
          <w:szCs w:val="24"/>
        </w:rPr>
        <w:t>д</w:t>
      </w:r>
      <w:r w:rsidR="000C14D9" w:rsidRPr="00D105DA">
        <w:rPr>
          <w:rFonts w:ascii="Times New Roman" w:hAnsi="Times New Roman" w:cs="Times New Roman"/>
          <w:sz w:val="24"/>
          <w:szCs w:val="24"/>
        </w:rPr>
        <w:t>меты своей культуры, нередко сохранившиеся только в музее</w:t>
      </w:r>
      <w:r w:rsidR="00307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E2" w:rsidRDefault="00A7406A" w:rsidP="0087686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7686E">
        <w:rPr>
          <w:rFonts w:ascii="Times New Roman" w:hAnsi="Times New Roman" w:cs="Times New Roman"/>
          <w:sz w:val="24"/>
          <w:szCs w:val="24"/>
        </w:rPr>
        <w:t xml:space="preserve">Новому сайту </w:t>
      </w:r>
      <w:r w:rsidR="00307BE2">
        <w:rPr>
          <w:rFonts w:ascii="Times New Roman" w:hAnsi="Times New Roman" w:cs="Times New Roman"/>
          <w:sz w:val="24"/>
          <w:szCs w:val="24"/>
        </w:rPr>
        <w:t xml:space="preserve"> </w:t>
      </w:r>
      <w:r w:rsidR="000025CC" w:rsidRPr="0087686E">
        <w:rPr>
          <w:rFonts w:ascii="Times New Roman" w:hAnsi="Times New Roman" w:cs="Times New Roman"/>
          <w:sz w:val="24"/>
          <w:szCs w:val="24"/>
        </w:rPr>
        <w:t>принадлежит</w:t>
      </w:r>
      <w:r w:rsidRPr="0087686E">
        <w:rPr>
          <w:rFonts w:ascii="Times New Roman" w:hAnsi="Times New Roman" w:cs="Times New Roman"/>
          <w:sz w:val="24"/>
          <w:szCs w:val="24"/>
        </w:rPr>
        <w:t xml:space="preserve"> ключевая  роль  в коммуникационной политик</w:t>
      </w:r>
      <w:r w:rsidR="000025CC" w:rsidRPr="0087686E">
        <w:rPr>
          <w:rFonts w:ascii="Times New Roman" w:hAnsi="Times New Roman" w:cs="Times New Roman"/>
          <w:sz w:val="24"/>
          <w:szCs w:val="24"/>
        </w:rPr>
        <w:t>е</w:t>
      </w:r>
      <w:r w:rsidRPr="0087686E">
        <w:rPr>
          <w:rFonts w:ascii="Times New Roman" w:hAnsi="Times New Roman" w:cs="Times New Roman"/>
          <w:sz w:val="24"/>
          <w:szCs w:val="24"/>
        </w:rPr>
        <w:t xml:space="preserve"> МАЭ РАН </w:t>
      </w:r>
      <w:r w:rsidR="00AF43E9" w:rsidRPr="0087686E">
        <w:rPr>
          <w:rFonts w:ascii="Times New Roman" w:hAnsi="Times New Roman" w:cs="Times New Roman"/>
          <w:sz w:val="24"/>
          <w:szCs w:val="24"/>
        </w:rPr>
        <w:t>как национального комплексного научного и музейного центра, который привлекает постоянное внимание широкой аудитории в стране и мире.</w:t>
      </w:r>
      <w:r w:rsidR="00945335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396B61" w:rsidRPr="00876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C8" w:rsidRPr="0087686E" w:rsidRDefault="00396B61" w:rsidP="0087686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7686E">
        <w:rPr>
          <w:rFonts w:ascii="Times New Roman" w:hAnsi="Times New Roman" w:cs="Times New Roman"/>
          <w:sz w:val="24"/>
          <w:szCs w:val="24"/>
        </w:rPr>
        <w:t xml:space="preserve">Новый сайт </w:t>
      </w:r>
      <w:r w:rsidR="00307BE2">
        <w:rPr>
          <w:rFonts w:ascii="Times New Roman" w:hAnsi="Times New Roman" w:cs="Times New Roman"/>
          <w:sz w:val="24"/>
          <w:szCs w:val="24"/>
        </w:rPr>
        <w:t>МАЭ РАН</w:t>
      </w:r>
      <w:r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0025CC" w:rsidRPr="0087686E">
        <w:rPr>
          <w:rFonts w:ascii="Times New Roman" w:hAnsi="Times New Roman" w:cs="Times New Roman"/>
          <w:sz w:val="24"/>
          <w:szCs w:val="24"/>
        </w:rPr>
        <w:t>– важная составляющая  единого информационного комплекса музея, который является одним из к</w:t>
      </w:r>
      <w:r w:rsidRPr="0087686E">
        <w:rPr>
          <w:rFonts w:ascii="Times New Roman" w:hAnsi="Times New Roman" w:cs="Times New Roman"/>
          <w:sz w:val="24"/>
          <w:szCs w:val="24"/>
        </w:rPr>
        <w:t xml:space="preserve">рупнейших </w:t>
      </w:r>
      <w:r w:rsidR="000025CC" w:rsidRPr="0087686E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Pr="0087686E">
        <w:rPr>
          <w:rFonts w:ascii="Times New Roman" w:hAnsi="Times New Roman" w:cs="Times New Roman"/>
          <w:sz w:val="24"/>
          <w:szCs w:val="24"/>
        </w:rPr>
        <w:t xml:space="preserve">и благодаря </w:t>
      </w:r>
      <w:r w:rsidR="00833C36" w:rsidRPr="000C14D9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87686E">
        <w:rPr>
          <w:rFonts w:ascii="Times New Roman" w:hAnsi="Times New Roman" w:cs="Times New Roman"/>
          <w:sz w:val="24"/>
          <w:szCs w:val="24"/>
        </w:rPr>
        <w:t xml:space="preserve">сайту обладает мощной онлайн составляющей.  Кроме сайта в </w:t>
      </w:r>
      <w:r w:rsidR="007E1D24">
        <w:rPr>
          <w:rFonts w:ascii="Times New Roman" w:hAnsi="Times New Roman" w:cs="Times New Roman"/>
          <w:sz w:val="24"/>
          <w:szCs w:val="24"/>
        </w:rPr>
        <w:t xml:space="preserve">этот комплекс </w:t>
      </w:r>
      <w:r w:rsidRPr="0087686E">
        <w:rPr>
          <w:rFonts w:ascii="Times New Roman" w:hAnsi="Times New Roman" w:cs="Times New Roman"/>
          <w:sz w:val="24"/>
          <w:szCs w:val="24"/>
        </w:rPr>
        <w:t>входят</w:t>
      </w:r>
      <w:r w:rsidR="00833C36" w:rsidRPr="000C14D9">
        <w:rPr>
          <w:rFonts w:ascii="Times New Roman" w:hAnsi="Times New Roman" w:cs="Times New Roman"/>
          <w:sz w:val="24"/>
          <w:szCs w:val="24"/>
        </w:rPr>
        <w:t xml:space="preserve"> </w:t>
      </w:r>
      <w:r w:rsidR="000025CC" w:rsidRPr="0087686E">
        <w:rPr>
          <w:rFonts w:ascii="Times New Roman" w:hAnsi="Times New Roman" w:cs="Times New Roman"/>
          <w:sz w:val="24"/>
          <w:szCs w:val="24"/>
        </w:rPr>
        <w:t>музейная база данных коллекций, виртуальны</w:t>
      </w:r>
      <w:r w:rsidRPr="0087686E">
        <w:rPr>
          <w:rFonts w:ascii="Times New Roman" w:hAnsi="Times New Roman" w:cs="Times New Roman"/>
          <w:sz w:val="24"/>
          <w:szCs w:val="24"/>
        </w:rPr>
        <w:t>й</w:t>
      </w:r>
      <w:r w:rsidR="000025CC" w:rsidRPr="0087686E">
        <w:rPr>
          <w:rFonts w:ascii="Times New Roman" w:hAnsi="Times New Roman" w:cs="Times New Roman"/>
          <w:sz w:val="24"/>
          <w:szCs w:val="24"/>
        </w:rPr>
        <w:t xml:space="preserve"> 3D тур, экспозиционный мультимедийный комплекс</w:t>
      </w:r>
      <w:r w:rsidR="007E1D24" w:rsidRPr="0087686E">
        <w:rPr>
          <w:rFonts w:ascii="Times New Roman" w:hAnsi="Times New Roman" w:cs="Times New Roman"/>
          <w:sz w:val="24"/>
          <w:szCs w:val="24"/>
        </w:rPr>
        <w:t xml:space="preserve"> в залах музея для его посетителей</w:t>
      </w:r>
      <w:r w:rsidR="000025CC" w:rsidRPr="0087686E">
        <w:rPr>
          <w:rFonts w:ascii="Times New Roman" w:hAnsi="Times New Roman" w:cs="Times New Roman"/>
          <w:sz w:val="24"/>
          <w:szCs w:val="24"/>
        </w:rPr>
        <w:t xml:space="preserve">, мобильные приложения </w:t>
      </w:r>
      <w:r w:rsidR="007E1D24" w:rsidRPr="0087686E">
        <w:rPr>
          <w:rFonts w:ascii="Times New Roman" w:hAnsi="Times New Roman" w:cs="Times New Roman"/>
          <w:sz w:val="24"/>
          <w:szCs w:val="24"/>
        </w:rPr>
        <w:t xml:space="preserve">для посетителей музея, </w:t>
      </w:r>
      <w:r w:rsidRPr="0087686E">
        <w:rPr>
          <w:rFonts w:ascii="Times New Roman" w:hAnsi="Times New Roman" w:cs="Times New Roman"/>
          <w:sz w:val="24"/>
          <w:szCs w:val="24"/>
        </w:rPr>
        <w:t xml:space="preserve">представительства </w:t>
      </w:r>
      <w:r w:rsidR="007E1D24" w:rsidRPr="0087686E">
        <w:rPr>
          <w:rFonts w:ascii="Times New Roman" w:hAnsi="Times New Roman" w:cs="Times New Roman"/>
          <w:sz w:val="24"/>
          <w:szCs w:val="24"/>
        </w:rPr>
        <w:t xml:space="preserve">МАЭ РАН </w:t>
      </w:r>
      <w:r w:rsidRPr="0087686E">
        <w:rPr>
          <w:rFonts w:ascii="Times New Roman" w:hAnsi="Times New Roman" w:cs="Times New Roman"/>
          <w:sz w:val="24"/>
          <w:szCs w:val="24"/>
        </w:rPr>
        <w:t xml:space="preserve">в </w:t>
      </w:r>
      <w:r w:rsidR="000025CC" w:rsidRPr="0087686E">
        <w:rPr>
          <w:rFonts w:ascii="Times New Roman" w:hAnsi="Times New Roman" w:cs="Times New Roman"/>
          <w:sz w:val="24"/>
          <w:szCs w:val="24"/>
        </w:rPr>
        <w:t>социальны</w:t>
      </w:r>
      <w:r w:rsidRPr="0087686E">
        <w:rPr>
          <w:rFonts w:ascii="Times New Roman" w:hAnsi="Times New Roman" w:cs="Times New Roman"/>
          <w:sz w:val="24"/>
          <w:szCs w:val="24"/>
        </w:rPr>
        <w:t>х</w:t>
      </w:r>
      <w:r w:rsidR="000025CC" w:rsidRPr="0087686E">
        <w:rPr>
          <w:rFonts w:ascii="Times New Roman" w:hAnsi="Times New Roman" w:cs="Times New Roman"/>
          <w:sz w:val="24"/>
          <w:szCs w:val="24"/>
        </w:rPr>
        <w:t xml:space="preserve"> сет</w:t>
      </w:r>
      <w:r w:rsidRPr="0087686E">
        <w:rPr>
          <w:rFonts w:ascii="Times New Roman" w:hAnsi="Times New Roman" w:cs="Times New Roman"/>
          <w:sz w:val="24"/>
          <w:szCs w:val="24"/>
        </w:rPr>
        <w:t>ях</w:t>
      </w:r>
      <w:r w:rsidR="000025CC" w:rsidRPr="0087686E">
        <w:rPr>
          <w:rFonts w:ascii="Times New Roman" w:hAnsi="Times New Roman" w:cs="Times New Roman"/>
          <w:sz w:val="24"/>
          <w:szCs w:val="24"/>
        </w:rPr>
        <w:t>. Взаимо</w:t>
      </w:r>
      <w:r w:rsidR="00833C36" w:rsidRPr="0087686E">
        <w:rPr>
          <w:rFonts w:ascii="Times New Roman" w:hAnsi="Times New Roman" w:cs="Times New Roman"/>
          <w:sz w:val="24"/>
          <w:szCs w:val="24"/>
        </w:rPr>
        <w:t xml:space="preserve">связь с </w:t>
      </w:r>
      <w:r w:rsidR="007E61D7" w:rsidRPr="0087686E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833C36" w:rsidRPr="0087686E">
        <w:rPr>
          <w:rFonts w:ascii="Times New Roman" w:hAnsi="Times New Roman" w:cs="Times New Roman"/>
          <w:sz w:val="24"/>
          <w:szCs w:val="24"/>
        </w:rPr>
        <w:t xml:space="preserve">базой данных </w:t>
      </w:r>
      <w:r w:rsidR="007E61D7" w:rsidRPr="0087686E">
        <w:rPr>
          <w:rFonts w:ascii="Times New Roman" w:hAnsi="Times New Roman" w:cs="Times New Roman"/>
          <w:sz w:val="24"/>
          <w:szCs w:val="24"/>
        </w:rPr>
        <w:t xml:space="preserve">музейных коллекций </w:t>
      </w:r>
      <w:r w:rsidR="00833C36" w:rsidRPr="0087686E">
        <w:rPr>
          <w:rFonts w:ascii="Times New Roman" w:hAnsi="Times New Roman" w:cs="Times New Roman"/>
          <w:sz w:val="24"/>
          <w:szCs w:val="24"/>
        </w:rPr>
        <w:sym w:font="Symbol" w:char="F02D"/>
      </w:r>
      <w:r w:rsidR="000025CC" w:rsidRPr="0087686E">
        <w:rPr>
          <w:rFonts w:ascii="Times New Roman" w:hAnsi="Times New Roman" w:cs="Times New Roman"/>
          <w:sz w:val="24"/>
          <w:szCs w:val="24"/>
        </w:rPr>
        <w:t xml:space="preserve"> уникальная особенность информационной системы музея, которая  сегодня </w:t>
      </w:r>
      <w:r w:rsidR="007E61D7" w:rsidRPr="0087686E">
        <w:rPr>
          <w:rFonts w:ascii="Times New Roman" w:hAnsi="Times New Roman" w:cs="Times New Roman"/>
          <w:sz w:val="24"/>
          <w:szCs w:val="24"/>
        </w:rPr>
        <w:t xml:space="preserve">все более </w:t>
      </w:r>
      <w:r w:rsidR="000025CC" w:rsidRPr="0087686E">
        <w:rPr>
          <w:rFonts w:ascii="Times New Roman" w:hAnsi="Times New Roman" w:cs="Times New Roman"/>
          <w:sz w:val="24"/>
          <w:szCs w:val="24"/>
        </w:rPr>
        <w:t xml:space="preserve">активно применяется </w:t>
      </w:r>
      <w:r w:rsidR="007E61D7" w:rsidRPr="0087686E">
        <w:rPr>
          <w:rFonts w:ascii="Times New Roman" w:hAnsi="Times New Roman" w:cs="Times New Roman"/>
          <w:sz w:val="24"/>
          <w:szCs w:val="24"/>
        </w:rPr>
        <w:t xml:space="preserve">и другими </w:t>
      </w:r>
      <w:r w:rsidR="000025CC" w:rsidRPr="0087686E">
        <w:rPr>
          <w:rFonts w:ascii="Times New Roman" w:hAnsi="Times New Roman" w:cs="Times New Roman"/>
          <w:sz w:val="24"/>
          <w:szCs w:val="24"/>
        </w:rPr>
        <w:t>музеями в России.</w:t>
      </w:r>
      <w:r w:rsidR="00833C36" w:rsidRPr="0087686E">
        <w:rPr>
          <w:rFonts w:ascii="Times New Roman" w:hAnsi="Times New Roman" w:cs="Times New Roman"/>
          <w:sz w:val="24"/>
          <w:szCs w:val="24"/>
        </w:rPr>
        <w:t xml:space="preserve"> </w:t>
      </w:r>
      <w:r w:rsidR="00833C36" w:rsidRPr="000C14D9">
        <w:rPr>
          <w:rFonts w:ascii="Times New Roman" w:hAnsi="Times New Roman" w:cs="Times New Roman"/>
          <w:sz w:val="24"/>
          <w:szCs w:val="24"/>
        </w:rPr>
        <w:t xml:space="preserve">Возможность работы в постоянном диалоге с широкой публикой и профессиональными сообществами крайне важна для музея, развивающегося  в условиях активного межкультурного диалога.  </w:t>
      </w:r>
      <w:r w:rsidR="00307BE2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5F1345" w:rsidRPr="0087686E">
        <w:rPr>
          <w:rFonts w:ascii="Times New Roman" w:hAnsi="Times New Roman" w:cs="Times New Roman"/>
          <w:sz w:val="24"/>
          <w:szCs w:val="24"/>
        </w:rPr>
        <w:t>музе</w:t>
      </w:r>
      <w:r w:rsidR="00307BE2">
        <w:rPr>
          <w:rFonts w:ascii="Times New Roman" w:hAnsi="Times New Roman" w:cs="Times New Roman"/>
          <w:sz w:val="24"/>
          <w:szCs w:val="24"/>
        </w:rPr>
        <w:t>й</w:t>
      </w:r>
      <w:r w:rsidR="00224459" w:rsidRPr="0087686E">
        <w:rPr>
          <w:rFonts w:ascii="Times New Roman" w:hAnsi="Times New Roman" w:cs="Times New Roman"/>
          <w:sz w:val="24"/>
          <w:szCs w:val="24"/>
        </w:rPr>
        <w:t xml:space="preserve"> не имеет границ.</w:t>
      </w:r>
    </w:p>
    <w:p w:rsidR="00945335" w:rsidRDefault="005F1345" w:rsidP="0087686E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686E">
        <w:rPr>
          <w:rFonts w:ascii="Times New Roman" w:hAnsi="Times New Roman" w:cs="Times New Roman"/>
          <w:i/>
          <w:sz w:val="24"/>
          <w:szCs w:val="24"/>
        </w:rPr>
        <w:t>Н</w:t>
      </w:r>
      <w:r w:rsidR="00945335" w:rsidRPr="0087686E">
        <w:rPr>
          <w:rFonts w:ascii="Times New Roman" w:hAnsi="Times New Roman" w:cs="Times New Roman"/>
          <w:i/>
          <w:sz w:val="24"/>
          <w:szCs w:val="24"/>
        </w:rPr>
        <w:t xml:space="preserve">овый сайт </w:t>
      </w:r>
      <w:r w:rsidR="00224459" w:rsidRPr="0087686E">
        <w:rPr>
          <w:rFonts w:ascii="Times New Roman" w:hAnsi="Times New Roman" w:cs="Times New Roman"/>
          <w:i/>
          <w:sz w:val="24"/>
          <w:szCs w:val="24"/>
        </w:rPr>
        <w:t xml:space="preserve">МАЭ РАН </w:t>
      </w:r>
      <w:r w:rsidR="007E61D7" w:rsidRPr="0087686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45335" w:rsidRPr="0087686E">
        <w:rPr>
          <w:rFonts w:ascii="Times New Roman" w:hAnsi="Times New Roman" w:cs="Times New Roman"/>
          <w:i/>
          <w:sz w:val="24"/>
          <w:szCs w:val="24"/>
        </w:rPr>
        <w:t xml:space="preserve">это  результат большой совместной работы </w:t>
      </w:r>
      <w:r w:rsidR="00833C36" w:rsidRPr="0087686E">
        <w:rPr>
          <w:rFonts w:ascii="Times New Roman" w:hAnsi="Times New Roman" w:cs="Times New Roman"/>
          <w:i/>
          <w:sz w:val="24"/>
          <w:szCs w:val="24"/>
        </w:rPr>
        <w:t xml:space="preserve">различных специалистов </w:t>
      </w:r>
      <w:r w:rsidR="00224459" w:rsidRPr="0087686E">
        <w:rPr>
          <w:rFonts w:ascii="Times New Roman" w:hAnsi="Times New Roman" w:cs="Times New Roman"/>
          <w:i/>
          <w:sz w:val="24"/>
          <w:szCs w:val="24"/>
        </w:rPr>
        <w:t>музея</w:t>
      </w:r>
      <w:r w:rsidR="00945335" w:rsidRPr="008768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7686E">
        <w:rPr>
          <w:rFonts w:ascii="Times New Roman" w:hAnsi="Times New Roman" w:cs="Times New Roman"/>
          <w:i/>
          <w:sz w:val="24"/>
          <w:szCs w:val="24"/>
        </w:rPr>
        <w:t>О</w:t>
      </w:r>
      <w:r w:rsidR="00B4227E" w:rsidRPr="0087686E">
        <w:rPr>
          <w:rFonts w:ascii="Times New Roman" w:hAnsi="Times New Roman" w:cs="Times New Roman"/>
          <w:i/>
          <w:sz w:val="24"/>
          <w:szCs w:val="24"/>
        </w:rPr>
        <w:t xml:space="preserve">собая заслуга в разработке новой версии сайта МАЭ РАН принадлежит </w:t>
      </w:r>
      <w:r w:rsidRPr="0087686E">
        <w:rPr>
          <w:rFonts w:ascii="Times New Roman" w:hAnsi="Times New Roman" w:cs="Times New Roman"/>
          <w:i/>
          <w:sz w:val="24"/>
          <w:szCs w:val="24"/>
        </w:rPr>
        <w:t>М.В</w:t>
      </w:r>
      <w:r w:rsidR="007E61D7" w:rsidRPr="0087686E">
        <w:rPr>
          <w:rFonts w:ascii="Times New Roman" w:hAnsi="Times New Roman" w:cs="Times New Roman"/>
          <w:i/>
          <w:sz w:val="24"/>
          <w:szCs w:val="24"/>
        </w:rPr>
        <w:t>. </w:t>
      </w:r>
      <w:r w:rsidRPr="0087686E">
        <w:rPr>
          <w:rFonts w:ascii="Times New Roman" w:hAnsi="Times New Roman" w:cs="Times New Roman"/>
          <w:i/>
          <w:sz w:val="24"/>
          <w:szCs w:val="24"/>
        </w:rPr>
        <w:t>Хартанович, заведующей отделом информационных  технологий</w:t>
      </w:r>
      <w:r w:rsidR="007E61D7" w:rsidRPr="0087686E">
        <w:rPr>
          <w:rFonts w:ascii="Times New Roman" w:hAnsi="Times New Roman" w:cs="Times New Roman"/>
          <w:i/>
          <w:sz w:val="24"/>
          <w:szCs w:val="24"/>
        </w:rPr>
        <w:t xml:space="preserve"> МАЭ РАН</w:t>
      </w:r>
      <w:r w:rsidRPr="0087686E">
        <w:rPr>
          <w:rFonts w:ascii="Times New Roman" w:hAnsi="Times New Roman" w:cs="Times New Roman"/>
          <w:i/>
          <w:sz w:val="24"/>
          <w:szCs w:val="24"/>
        </w:rPr>
        <w:t>, и М.В</w:t>
      </w:r>
      <w:r w:rsidR="007E61D7" w:rsidRPr="0087686E">
        <w:rPr>
          <w:rFonts w:ascii="Times New Roman" w:hAnsi="Times New Roman" w:cs="Times New Roman"/>
          <w:i/>
          <w:sz w:val="24"/>
          <w:szCs w:val="24"/>
        </w:rPr>
        <w:t>. </w:t>
      </w:r>
      <w:r w:rsidRPr="0087686E">
        <w:rPr>
          <w:rFonts w:ascii="Times New Roman" w:hAnsi="Times New Roman" w:cs="Times New Roman"/>
          <w:i/>
          <w:sz w:val="24"/>
          <w:szCs w:val="24"/>
        </w:rPr>
        <w:t>Соболевой, ведущему дизайнеру-программисту отдела.</w:t>
      </w:r>
    </w:p>
    <w:p w:rsidR="00B1361E" w:rsidRDefault="00B1361E" w:rsidP="0087686E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1361E" w:rsidRDefault="00B1361E" w:rsidP="0087686E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1361E" w:rsidRPr="00B1361E" w:rsidRDefault="00B1361E" w:rsidP="00B1361E">
      <w:pPr>
        <w:rPr>
          <w:rFonts w:ascii="Times New Roman" w:hAnsi="Times New Roman" w:cs="Times New Roman"/>
          <w:i/>
          <w:sz w:val="20"/>
          <w:szCs w:val="20"/>
        </w:rPr>
      </w:pPr>
      <w:r w:rsidRPr="00B1361E">
        <w:rPr>
          <w:rFonts w:ascii="Times New Roman" w:hAnsi="Times New Roman" w:cs="Times New Roman"/>
          <w:i/>
          <w:sz w:val="20"/>
          <w:szCs w:val="20"/>
        </w:rPr>
        <w:t>Контакты для дополнительной информации:</w:t>
      </w:r>
    </w:p>
    <w:p w:rsidR="00B1361E" w:rsidRPr="00B1361E" w:rsidRDefault="00B1361E" w:rsidP="00B1361E">
      <w:pPr>
        <w:pStyle w:val="a6"/>
        <w:spacing w:before="0" w:beforeAutospacing="0" w:after="0" w:afterAutospacing="0"/>
        <w:rPr>
          <w:sz w:val="20"/>
          <w:szCs w:val="20"/>
        </w:rPr>
      </w:pPr>
      <w:r w:rsidRPr="00B1361E">
        <w:rPr>
          <w:rStyle w:val="a7"/>
          <w:b w:val="0"/>
          <w:sz w:val="20"/>
          <w:szCs w:val="20"/>
        </w:rPr>
        <w:t>Новикова Ирина Владиславовна</w:t>
      </w:r>
      <w:r w:rsidRPr="00B1361E">
        <w:rPr>
          <w:sz w:val="20"/>
          <w:szCs w:val="20"/>
        </w:rPr>
        <w:t> – заведующая отделом стратегических коммуникаций МАЭ РАН</w:t>
      </w:r>
    </w:p>
    <w:p w:rsidR="00B1361E" w:rsidRPr="00B1361E" w:rsidRDefault="00A25FA1" w:rsidP="00B1361E">
      <w:pPr>
        <w:pStyle w:val="a6"/>
        <w:spacing w:before="0" w:beforeAutospacing="0" w:after="0" w:afterAutospacing="0"/>
        <w:rPr>
          <w:sz w:val="20"/>
          <w:szCs w:val="20"/>
        </w:rPr>
      </w:pPr>
      <w:hyperlink r:id="rId7" w:history="1">
        <w:r w:rsidR="00B1361E" w:rsidRPr="00B1361E">
          <w:rPr>
            <w:rStyle w:val="a5"/>
            <w:sz w:val="20"/>
            <w:szCs w:val="20"/>
          </w:rPr>
          <w:t>novikovaiv@kunstkamera.ru</w:t>
        </w:r>
      </w:hyperlink>
    </w:p>
    <w:p w:rsidR="00B1361E" w:rsidRPr="00B1361E" w:rsidRDefault="00B1361E" w:rsidP="00B1361E">
      <w:pPr>
        <w:pStyle w:val="a6"/>
        <w:spacing w:before="0" w:beforeAutospacing="0" w:after="0" w:afterAutospacing="0"/>
        <w:rPr>
          <w:sz w:val="20"/>
          <w:szCs w:val="20"/>
        </w:rPr>
      </w:pPr>
      <w:r w:rsidRPr="00B1361E">
        <w:rPr>
          <w:sz w:val="20"/>
          <w:szCs w:val="20"/>
        </w:rPr>
        <w:t>+7 (981) 830-78-74</w:t>
      </w:r>
    </w:p>
    <w:p w:rsidR="00B1361E" w:rsidRPr="00B1361E" w:rsidRDefault="00B1361E" w:rsidP="0087686E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B1361E" w:rsidRPr="00B1361E" w:rsidSect="008D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46"/>
    <w:rsid w:val="00001106"/>
    <w:rsid w:val="000014A2"/>
    <w:rsid w:val="00001BD0"/>
    <w:rsid w:val="000024A2"/>
    <w:rsid w:val="000025CC"/>
    <w:rsid w:val="0000344A"/>
    <w:rsid w:val="00005C55"/>
    <w:rsid w:val="0000758F"/>
    <w:rsid w:val="00007ED0"/>
    <w:rsid w:val="00007F8A"/>
    <w:rsid w:val="00010718"/>
    <w:rsid w:val="00010974"/>
    <w:rsid w:val="00011421"/>
    <w:rsid w:val="0001190D"/>
    <w:rsid w:val="0001211B"/>
    <w:rsid w:val="000133CA"/>
    <w:rsid w:val="000137FD"/>
    <w:rsid w:val="000152E0"/>
    <w:rsid w:val="00015B72"/>
    <w:rsid w:val="00016748"/>
    <w:rsid w:val="000175AE"/>
    <w:rsid w:val="00021E6B"/>
    <w:rsid w:val="000227CC"/>
    <w:rsid w:val="00023CAB"/>
    <w:rsid w:val="00027FAC"/>
    <w:rsid w:val="0003196B"/>
    <w:rsid w:val="00031D04"/>
    <w:rsid w:val="00032D2F"/>
    <w:rsid w:val="00032E48"/>
    <w:rsid w:val="00034931"/>
    <w:rsid w:val="000371E1"/>
    <w:rsid w:val="00037BA7"/>
    <w:rsid w:val="000401D8"/>
    <w:rsid w:val="00040270"/>
    <w:rsid w:val="00041605"/>
    <w:rsid w:val="00041E7D"/>
    <w:rsid w:val="0004314A"/>
    <w:rsid w:val="00043450"/>
    <w:rsid w:val="00044FD7"/>
    <w:rsid w:val="00045058"/>
    <w:rsid w:val="00046E3F"/>
    <w:rsid w:val="000471E4"/>
    <w:rsid w:val="000472B6"/>
    <w:rsid w:val="00051DF5"/>
    <w:rsid w:val="00053337"/>
    <w:rsid w:val="00055227"/>
    <w:rsid w:val="00056424"/>
    <w:rsid w:val="00056723"/>
    <w:rsid w:val="00056AC4"/>
    <w:rsid w:val="00056B72"/>
    <w:rsid w:val="0005769A"/>
    <w:rsid w:val="00061233"/>
    <w:rsid w:val="00061A61"/>
    <w:rsid w:val="00061D48"/>
    <w:rsid w:val="00062C49"/>
    <w:rsid w:val="000641DF"/>
    <w:rsid w:val="000655E1"/>
    <w:rsid w:val="00066A02"/>
    <w:rsid w:val="00067B22"/>
    <w:rsid w:val="00071FCF"/>
    <w:rsid w:val="00072248"/>
    <w:rsid w:val="000736DF"/>
    <w:rsid w:val="00073B88"/>
    <w:rsid w:val="00073D99"/>
    <w:rsid w:val="0007481D"/>
    <w:rsid w:val="00074BC3"/>
    <w:rsid w:val="00074CA2"/>
    <w:rsid w:val="00075FA0"/>
    <w:rsid w:val="000769BA"/>
    <w:rsid w:val="00077A4D"/>
    <w:rsid w:val="00077F9D"/>
    <w:rsid w:val="00080187"/>
    <w:rsid w:val="000811A6"/>
    <w:rsid w:val="00083B30"/>
    <w:rsid w:val="00083D60"/>
    <w:rsid w:val="00084033"/>
    <w:rsid w:val="000843B8"/>
    <w:rsid w:val="000850FD"/>
    <w:rsid w:val="0008742D"/>
    <w:rsid w:val="00090BA4"/>
    <w:rsid w:val="000914F8"/>
    <w:rsid w:val="00093FA3"/>
    <w:rsid w:val="00094CF6"/>
    <w:rsid w:val="000958AC"/>
    <w:rsid w:val="0009619F"/>
    <w:rsid w:val="000A0671"/>
    <w:rsid w:val="000A09C2"/>
    <w:rsid w:val="000A0CC6"/>
    <w:rsid w:val="000A2024"/>
    <w:rsid w:val="000A308A"/>
    <w:rsid w:val="000A310C"/>
    <w:rsid w:val="000A332C"/>
    <w:rsid w:val="000A340E"/>
    <w:rsid w:val="000A6526"/>
    <w:rsid w:val="000B081E"/>
    <w:rsid w:val="000B1A7F"/>
    <w:rsid w:val="000B1AF0"/>
    <w:rsid w:val="000B2899"/>
    <w:rsid w:val="000B299C"/>
    <w:rsid w:val="000B32CF"/>
    <w:rsid w:val="000B395C"/>
    <w:rsid w:val="000B4112"/>
    <w:rsid w:val="000B4655"/>
    <w:rsid w:val="000C0D85"/>
    <w:rsid w:val="000C0FB5"/>
    <w:rsid w:val="000C14D9"/>
    <w:rsid w:val="000C18DE"/>
    <w:rsid w:val="000C26C5"/>
    <w:rsid w:val="000C27C9"/>
    <w:rsid w:val="000C2B61"/>
    <w:rsid w:val="000C2F96"/>
    <w:rsid w:val="000C430B"/>
    <w:rsid w:val="000C55BE"/>
    <w:rsid w:val="000C5782"/>
    <w:rsid w:val="000C5EBF"/>
    <w:rsid w:val="000C7CDB"/>
    <w:rsid w:val="000C7EE5"/>
    <w:rsid w:val="000D0DEA"/>
    <w:rsid w:val="000D3B88"/>
    <w:rsid w:val="000D715B"/>
    <w:rsid w:val="000E0907"/>
    <w:rsid w:val="000E0F47"/>
    <w:rsid w:val="000E1992"/>
    <w:rsid w:val="000E2090"/>
    <w:rsid w:val="000E21EF"/>
    <w:rsid w:val="000E2608"/>
    <w:rsid w:val="000E45D7"/>
    <w:rsid w:val="000E4980"/>
    <w:rsid w:val="000E59F3"/>
    <w:rsid w:val="000E75FA"/>
    <w:rsid w:val="000E7887"/>
    <w:rsid w:val="000E7A3D"/>
    <w:rsid w:val="000E7ABF"/>
    <w:rsid w:val="000F1151"/>
    <w:rsid w:val="000F1857"/>
    <w:rsid w:val="000F1E7E"/>
    <w:rsid w:val="000F2D57"/>
    <w:rsid w:val="000F300F"/>
    <w:rsid w:val="000F353D"/>
    <w:rsid w:val="000F3EAC"/>
    <w:rsid w:val="000F5530"/>
    <w:rsid w:val="000F5683"/>
    <w:rsid w:val="00102628"/>
    <w:rsid w:val="001037F4"/>
    <w:rsid w:val="00104AAA"/>
    <w:rsid w:val="0010708F"/>
    <w:rsid w:val="00107A5C"/>
    <w:rsid w:val="00111C68"/>
    <w:rsid w:val="001128FE"/>
    <w:rsid w:val="0011342C"/>
    <w:rsid w:val="00113E5A"/>
    <w:rsid w:val="00114C9D"/>
    <w:rsid w:val="001163D6"/>
    <w:rsid w:val="00117340"/>
    <w:rsid w:val="0011778F"/>
    <w:rsid w:val="00121DFC"/>
    <w:rsid w:val="0012212C"/>
    <w:rsid w:val="00125A45"/>
    <w:rsid w:val="0013094B"/>
    <w:rsid w:val="00131119"/>
    <w:rsid w:val="001317F2"/>
    <w:rsid w:val="00132772"/>
    <w:rsid w:val="0013358E"/>
    <w:rsid w:val="00133A03"/>
    <w:rsid w:val="00134461"/>
    <w:rsid w:val="00134BED"/>
    <w:rsid w:val="0013533C"/>
    <w:rsid w:val="00135E98"/>
    <w:rsid w:val="00135F80"/>
    <w:rsid w:val="00136A0C"/>
    <w:rsid w:val="00136AB0"/>
    <w:rsid w:val="00137280"/>
    <w:rsid w:val="001405CA"/>
    <w:rsid w:val="00140EB6"/>
    <w:rsid w:val="001410B1"/>
    <w:rsid w:val="001422FA"/>
    <w:rsid w:val="00142320"/>
    <w:rsid w:val="00142400"/>
    <w:rsid w:val="00142D84"/>
    <w:rsid w:val="00143451"/>
    <w:rsid w:val="001451A3"/>
    <w:rsid w:val="00146BB1"/>
    <w:rsid w:val="0014709A"/>
    <w:rsid w:val="00150E8F"/>
    <w:rsid w:val="00150FFD"/>
    <w:rsid w:val="001512EE"/>
    <w:rsid w:val="00151337"/>
    <w:rsid w:val="001523C8"/>
    <w:rsid w:val="00153080"/>
    <w:rsid w:val="00153A91"/>
    <w:rsid w:val="001549F5"/>
    <w:rsid w:val="00154D74"/>
    <w:rsid w:val="001572D2"/>
    <w:rsid w:val="001603B1"/>
    <w:rsid w:val="00161318"/>
    <w:rsid w:val="00161A30"/>
    <w:rsid w:val="001621AC"/>
    <w:rsid w:val="00163634"/>
    <w:rsid w:val="001645C9"/>
    <w:rsid w:val="00165767"/>
    <w:rsid w:val="00165A78"/>
    <w:rsid w:val="00170145"/>
    <w:rsid w:val="001713EE"/>
    <w:rsid w:val="00171B90"/>
    <w:rsid w:val="00172092"/>
    <w:rsid w:val="00172603"/>
    <w:rsid w:val="00172D1B"/>
    <w:rsid w:val="00172F13"/>
    <w:rsid w:val="00173566"/>
    <w:rsid w:val="001746EE"/>
    <w:rsid w:val="001756B0"/>
    <w:rsid w:val="00177153"/>
    <w:rsid w:val="00177FB5"/>
    <w:rsid w:val="001821A1"/>
    <w:rsid w:val="0018271A"/>
    <w:rsid w:val="00182EC7"/>
    <w:rsid w:val="0018342B"/>
    <w:rsid w:val="001843B3"/>
    <w:rsid w:val="00184DE3"/>
    <w:rsid w:val="00185C30"/>
    <w:rsid w:val="00186100"/>
    <w:rsid w:val="0018788C"/>
    <w:rsid w:val="00190445"/>
    <w:rsid w:val="00190609"/>
    <w:rsid w:val="00190AF5"/>
    <w:rsid w:val="001910F8"/>
    <w:rsid w:val="00192D65"/>
    <w:rsid w:val="00193D6A"/>
    <w:rsid w:val="0019607D"/>
    <w:rsid w:val="001962E9"/>
    <w:rsid w:val="00196CB8"/>
    <w:rsid w:val="00197BB1"/>
    <w:rsid w:val="001A0078"/>
    <w:rsid w:val="001A1241"/>
    <w:rsid w:val="001A14F9"/>
    <w:rsid w:val="001A2889"/>
    <w:rsid w:val="001A309A"/>
    <w:rsid w:val="001A4F0C"/>
    <w:rsid w:val="001A4F2E"/>
    <w:rsid w:val="001A612C"/>
    <w:rsid w:val="001A6CB7"/>
    <w:rsid w:val="001B04FA"/>
    <w:rsid w:val="001B1A04"/>
    <w:rsid w:val="001B32BA"/>
    <w:rsid w:val="001B33BF"/>
    <w:rsid w:val="001B3A44"/>
    <w:rsid w:val="001B43C2"/>
    <w:rsid w:val="001B479E"/>
    <w:rsid w:val="001B4BA4"/>
    <w:rsid w:val="001B7D95"/>
    <w:rsid w:val="001C0AE6"/>
    <w:rsid w:val="001C0B93"/>
    <w:rsid w:val="001C1606"/>
    <w:rsid w:val="001C1BD9"/>
    <w:rsid w:val="001C1E82"/>
    <w:rsid w:val="001C3494"/>
    <w:rsid w:val="001C384E"/>
    <w:rsid w:val="001C61A6"/>
    <w:rsid w:val="001C6EE3"/>
    <w:rsid w:val="001C71F5"/>
    <w:rsid w:val="001C7E50"/>
    <w:rsid w:val="001D0AB6"/>
    <w:rsid w:val="001D0B12"/>
    <w:rsid w:val="001D13B6"/>
    <w:rsid w:val="001D196C"/>
    <w:rsid w:val="001D291B"/>
    <w:rsid w:val="001D2D55"/>
    <w:rsid w:val="001D3944"/>
    <w:rsid w:val="001D3971"/>
    <w:rsid w:val="001D4E9D"/>
    <w:rsid w:val="001D5822"/>
    <w:rsid w:val="001D7713"/>
    <w:rsid w:val="001E01FE"/>
    <w:rsid w:val="001E06F7"/>
    <w:rsid w:val="001E228B"/>
    <w:rsid w:val="001E267E"/>
    <w:rsid w:val="001E286A"/>
    <w:rsid w:val="001E2BA9"/>
    <w:rsid w:val="001E4A5A"/>
    <w:rsid w:val="001E59CA"/>
    <w:rsid w:val="001E6E2D"/>
    <w:rsid w:val="001F0ABB"/>
    <w:rsid w:val="001F28B9"/>
    <w:rsid w:val="001F35F9"/>
    <w:rsid w:val="001F3761"/>
    <w:rsid w:val="001F47A9"/>
    <w:rsid w:val="001F48EC"/>
    <w:rsid w:val="001F5349"/>
    <w:rsid w:val="00200B54"/>
    <w:rsid w:val="00200CA7"/>
    <w:rsid w:val="00200D4E"/>
    <w:rsid w:val="00200DD0"/>
    <w:rsid w:val="00201216"/>
    <w:rsid w:val="002020F6"/>
    <w:rsid w:val="002027E0"/>
    <w:rsid w:val="0020322D"/>
    <w:rsid w:val="00203268"/>
    <w:rsid w:val="00203BA3"/>
    <w:rsid w:val="00203DEA"/>
    <w:rsid w:val="0020407E"/>
    <w:rsid w:val="00204851"/>
    <w:rsid w:val="00205740"/>
    <w:rsid w:val="00205CD6"/>
    <w:rsid w:val="00206B89"/>
    <w:rsid w:val="00206D40"/>
    <w:rsid w:val="002075A1"/>
    <w:rsid w:val="002112C8"/>
    <w:rsid w:val="0021174C"/>
    <w:rsid w:val="002124AC"/>
    <w:rsid w:val="00212BF1"/>
    <w:rsid w:val="002133F5"/>
    <w:rsid w:val="002136EC"/>
    <w:rsid w:val="0021425F"/>
    <w:rsid w:val="00217350"/>
    <w:rsid w:val="00220007"/>
    <w:rsid w:val="0022110B"/>
    <w:rsid w:val="00222142"/>
    <w:rsid w:val="00222280"/>
    <w:rsid w:val="002230F2"/>
    <w:rsid w:val="0022345F"/>
    <w:rsid w:val="00223E8F"/>
    <w:rsid w:val="00224459"/>
    <w:rsid w:val="002245A6"/>
    <w:rsid w:val="00224FA9"/>
    <w:rsid w:val="00225F6A"/>
    <w:rsid w:val="002275A3"/>
    <w:rsid w:val="002318C0"/>
    <w:rsid w:val="002322A8"/>
    <w:rsid w:val="002337CA"/>
    <w:rsid w:val="00235CC6"/>
    <w:rsid w:val="00237383"/>
    <w:rsid w:val="00240350"/>
    <w:rsid w:val="00243339"/>
    <w:rsid w:val="00243585"/>
    <w:rsid w:val="00243E80"/>
    <w:rsid w:val="00244233"/>
    <w:rsid w:val="002450B4"/>
    <w:rsid w:val="0024526B"/>
    <w:rsid w:val="00246642"/>
    <w:rsid w:val="0024690E"/>
    <w:rsid w:val="00247FA7"/>
    <w:rsid w:val="00250EE0"/>
    <w:rsid w:val="00251346"/>
    <w:rsid w:val="0025152F"/>
    <w:rsid w:val="00252F45"/>
    <w:rsid w:val="00253BDB"/>
    <w:rsid w:val="00256601"/>
    <w:rsid w:val="00261303"/>
    <w:rsid w:val="00261A32"/>
    <w:rsid w:val="00262251"/>
    <w:rsid w:val="00263F46"/>
    <w:rsid w:val="0026471C"/>
    <w:rsid w:val="0026509F"/>
    <w:rsid w:val="00265B7D"/>
    <w:rsid w:val="00266CB8"/>
    <w:rsid w:val="0027295C"/>
    <w:rsid w:val="00275A1C"/>
    <w:rsid w:val="00277B69"/>
    <w:rsid w:val="002803D4"/>
    <w:rsid w:val="00280D40"/>
    <w:rsid w:val="0028201B"/>
    <w:rsid w:val="00282B8E"/>
    <w:rsid w:val="00284188"/>
    <w:rsid w:val="0028557C"/>
    <w:rsid w:val="002864A5"/>
    <w:rsid w:val="00286A7E"/>
    <w:rsid w:val="00287CCA"/>
    <w:rsid w:val="00287E68"/>
    <w:rsid w:val="00290F53"/>
    <w:rsid w:val="0029129D"/>
    <w:rsid w:val="00291409"/>
    <w:rsid w:val="00291710"/>
    <w:rsid w:val="00291816"/>
    <w:rsid w:val="00291A94"/>
    <w:rsid w:val="00293E05"/>
    <w:rsid w:val="002948E1"/>
    <w:rsid w:val="0029776C"/>
    <w:rsid w:val="002A073E"/>
    <w:rsid w:val="002A1920"/>
    <w:rsid w:val="002A1F18"/>
    <w:rsid w:val="002A2552"/>
    <w:rsid w:val="002A2B6B"/>
    <w:rsid w:val="002A4135"/>
    <w:rsid w:val="002A4209"/>
    <w:rsid w:val="002A43CE"/>
    <w:rsid w:val="002A5535"/>
    <w:rsid w:val="002A596C"/>
    <w:rsid w:val="002A6238"/>
    <w:rsid w:val="002A67A9"/>
    <w:rsid w:val="002A7896"/>
    <w:rsid w:val="002B2C3A"/>
    <w:rsid w:val="002B2DF6"/>
    <w:rsid w:val="002B2EA9"/>
    <w:rsid w:val="002B3AC5"/>
    <w:rsid w:val="002B518B"/>
    <w:rsid w:val="002B63AF"/>
    <w:rsid w:val="002B6D98"/>
    <w:rsid w:val="002B70E8"/>
    <w:rsid w:val="002C0D5F"/>
    <w:rsid w:val="002C0D88"/>
    <w:rsid w:val="002C12F9"/>
    <w:rsid w:val="002C1C78"/>
    <w:rsid w:val="002C272E"/>
    <w:rsid w:val="002C330D"/>
    <w:rsid w:val="002C4150"/>
    <w:rsid w:val="002C505E"/>
    <w:rsid w:val="002C57E3"/>
    <w:rsid w:val="002C7846"/>
    <w:rsid w:val="002C7B3D"/>
    <w:rsid w:val="002D282B"/>
    <w:rsid w:val="002D477A"/>
    <w:rsid w:val="002D5420"/>
    <w:rsid w:val="002D6A1D"/>
    <w:rsid w:val="002D7D7F"/>
    <w:rsid w:val="002E0D04"/>
    <w:rsid w:val="002E2076"/>
    <w:rsid w:val="002E25FA"/>
    <w:rsid w:val="002E2906"/>
    <w:rsid w:val="002E2B92"/>
    <w:rsid w:val="002E40AC"/>
    <w:rsid w:val="002E7FAE"/>
    <w:rsid w:val="002F13AD"/>
    <w:rsid w:val="002F27A0"/>
    <w:rsid w:val="002F55C7"/>
    <w:rsid w:val="002F726B"/>
    <w:rsid w:val="002F75FC"/>
    <w:rsid w:val="002F766D"/>
    <w:rsid w:val="002F7FD7"/>
    <w:rsid w:val="00300A31"/>
    <w:rsid w:val="00301696"/>
    <w:rsid w:val="00301961"/>
    <w:rsid w:val="00302237"/>
    <w:rsid w:val="00302456"/>
    <w:rsid w:val="003027AD"/>
    <w:rsid w:val="00302A8F"/>
    <w:rsid w:val="00303349"/>
    <w:rsid w:val="0030374E"/>
    <w:rsid w:val="00304190"/>
    <w:rsid w:val="0030560A"/>
    <w:rsid w:val="003056B7"/>
    <w:rsid w:val="00305835"/>
    <w:rsid w:val="00306468"/>
    <w:rsid w:val="00307638"/>
    <w:rsid w:val="00307BE2"/>
    <w:rsid w:val="00310ABE"/>
    <w:rsid w:val="00312137"/>
    <w:rsid w:val="00312EA3"/>
    <w:rsid w:val="00314C57"/>
    <w:rsid w:val="0031528A"/>
    <w:rsid w:val="00315B5F"/>
    <w:rsid w:val="00315DD3"/>
    <w:rsid w:val="00317C6B"/>
    <w:rsid w:val="003203B4"/>
    <w:rsid w:val="00320419"/>
    <w:rsid w:val="00321758"/>
    <w:rsid w:val="00325DCE"/>
    <w:rsid w:val="00330C0F"/>
    <w:rsid w:val="003348CB"/>
    <w:rsid w:val="00336D9A"/>
    <w:rsid w:val="0034056F"/>
    <w:rsid w:val="00342137"/>
    <w:rsid w:val="00342688"/>
    <w:rsid w:val="00342A93"/>
    <w:rsid w:val="00342F8B"/>
    <w:rsid w:val="00344BD6"/>
    <w:rsid w:val="00344C20"/>
    <w:rsid w:val="003451F3"/>
    <w:rsid w:val="00346DAF"/>
    <w:rsid w:val="0034775F"/>
    <w:rsid w:val="00347E42"/>
    <w:rsid w:val="00350887"/>
    <w:rsid w:val="00351AC9"/>
    <w:rsid w:val="003538FA"/>
    <w:rsid w:val="00353D6B"/>
    <w:rsid w:val="00354590"/>
    <w:rsid w:val="00354679"/>
    <w:rsid w:val="00354872"/>
    <w:rsid w:val="00355393"/>
    <w:rsid w:val="00356B91"/>
    <w:rsid w:val="00356CF9"/>
    <w:rsid w:val="0035733A"/>
    <w:rsid w:val="00360353"/>
    <w:rsid w:val="00362A2C"/>
    <w:rsid w:val="00362B44"/>
    <w:rsid w:val="003634D6"/>
    <w:rsid w:val="0036492E"/>
    <w:rsid w:val="00364BE1"/>
    <w:rsid w:val="0036610D"/>
    <w:rsid w:val="00366F73"/>
    <w:rsid w:val="00370A0B"/>
    <w:rsid w:val="00370B31"/>
    <w:rsid w:val="00371A92"/>
    <w:rsid w:val="00371BA9"/>
    <w:rsid w:val="0037214E"/>
    <w:rsid w:val="0037239A"/>
    <w:rsid w:val="0037250A"/>
    <w:rsid w:val="00372661"/>
    <w:rsid w:val="00373DA0"/>
    <w:rsid w:val="00375AB3"/>
    <w:rsid w:val="00380B67"/>
    <w:rsid w:val="0038105C"/>
    <w:rsid w:val="00381E9C"/>
    <w:rsid w:val="003826FE"/>
    <w:rsid w:val="00383CC5"/>
    <w:rsid w:val="00383FA5"/>
    <w:rsid w:val="0038408B"/>
    <w:rsid w:val="003845EE"/>
    <w:rsid w:val="0038490F"/>
    <w:rsid w:val="0038742E"/>
    <w:rsid w:val="00391339"/>
    <w:rsid w:val="00391B98"/>
    <w:rsid w:val="00391D9C"/>
    <w:rsid w:val="003928F8"/>
    <w:rsid w:val="00392C07"/>
    <w:rsid w:val="00393356"/>
    <w:rsid w:val="00393D76"/>
    <w:rsid w:val="00396B61"/>
    <w:rsid w:val="003976BE"/>
    <w:rsid w:val="003A035A"/>
    <w:rsid w:val="003A12D7"/>
    <w:rsid w:val="003A199B"/>
    <w:rsid w:val="003A1BDC"/>
    <w:rsid w:val="003A51F6"/>
    <w:rsid w:val="003A63E3"/>
    <w:rsid w:val="003A7F57"/>
    <w:rsid w:val="003B05FB"/>
    <w:rsid w:val="003B0A65"/>
    <w:rsid w:val="003B103E"/>
    <w:rsid w:val="003B1249"/>
    <w:rsid w:val="003B36C5"/>
    <w:rsid w:val="003B3A31"/>
    <w:rsid w:val="003B3CFC"/>
    <w:rsid w:val="003B459D"/>
    <w:rsid w:val="003B6364"/>
    <w:rsid w:val="003B6444"/>
    <w:rsid w:val="003B6F50"/>
    <w:rsid w:val="003B729C"/>
    <w:rsid w:val="003B7FB9"/>
    <w:rsid w:val="003C2176"/>
    <w:rsid w:val="003C23D8"/>
    <w:rsid w:val="003C3798"/>
    <w:rsid w:val="003C50C7"/>
    <w:rsid w:val="003C741B"/>
    <w:rsid w:val="003C742C"/>
    <w:rsid w:val="003C7D0E"/>
    <w:rsid w:val="003D05EE"/>
    <w:rsid w:val="003D17A6"/>
    <w:rsid w:val="003D25DA"/>
    <w:rsid w:val="003D25E8"/>
    <w:rsid w:val="003D2B99"/>
    <w:rsid w:val="003D33AD"/>
    <w:rsid w:val="003D370B"/>
    <w:rsid w:val="003D4391"/>
    <w:rsid w:val="003D649C"/>
    <w:rsid w:val="003D6646"/>
    <w:rsid w:val="003D6B34"/>
    <w:rsid w:val="003D6DA3"/>
    <w:rsid w:val="003E1BA4"/>
    <w:rsid w:val="003E1EC7"/>
    <w:rsid w:val="003E24EA"/>
    <w:rsid w:val="003E2508"/>
    <w:rsid w:val="003E2715"/>
    <w:rsid w:val="003E3292"/>
    <w:rsid w:val="003E3679"/>
    <w:rsid w:val="003E3B1B"/>
    <w:rsid w:val="003E4501"/>
    <w:rsid w:val="003E47A5"/>
    <w:rsid w:val="003E4BBD"/>
    <w:rsid w:val="003E613D"/>
    <w:rsid w:val="003E6B50"/>
    <w:rsid w:val="003F3253"/>
    <w:rsid w:val="003F4C3B"/>
    <w:rsid w:val="003F513A"/>
    <w:rsid w:val="003F5AA0"/>
    <w:rsid w:val="003F6597"/>
    <w:rsid w:val="003F6DF6"/>
    <w:rsid w:val="003F7F19"/>
    <w:rsid w:val="004010C2"/>
    <w:rsid w:val="0040356B"/>
    <w:rsid w:val="00404176"/>
    <w:rsid w:val="004051A4"/>
    <w:rsid w:val="0040583E"/>
    <w:rsid w:val="0040724C"/>
    <w:rsid w:val="004073B5"/>
    <w:rsid w:val="00410070"/>
    <w:rsid w:val="00410583"/>
    <w:rsid w:val="004106AD"/>
    <w:rsid w:val="00410BB8"/>
    <w:rsid w:val="0041257B"/>
    <w:rsid w:val="0041475B"/>
    <w:rsid w:val="00414CB5"/>
    <w:rsid w:val="004160D7"/>
    <w:rsid w:val="00417BD3"/>
    <w:rsid w:val="00417D07"/>
    <w:rsid w:val="00417F0B"/>
    <w:rsid w:val="00420862"/>
    <w:rsid w:val="004209FE"/>
    <w:rsid w:val="00420C26"/>
    <w:rsid w:val="0042248B"/>
    <w:rsid w:val="0042261B"/>
    <w:rsid w:val="0042272B"/>
    <w:rsid w:val="00423301"/>
    <w:rsid w:val="004238EC"/>
    <w:rsid w:val="00424AF4"/>
    <w:rsid w:val="0042714D"/>
    <w:rsid w:val="004271C7"/>
    <w:rsid w:val="004304BE"/>
    <w:rsid w:val="004304F1"/>
    <w:rsid w:val="0043182D"/>
    <w:rsid w:val="00432646"/>
    <w:rsid w:val="00433F45"/>
    <w:rsid w:val="004345C6"/>
    <w:rsid w:val="00434726"/>
    <w:rsid w:val="00435427"/>
    <w:rsid w:val="0043552F"/>
    <w:rsid w:val="004361CE"/>
    <w:rsid w:val="004368CC"/>
    <w:rsid w:val="0044074A"/>
    <w:rsid w:val="00440BC3"/>
    <w:rsid w:val="00442B40"/>
    <w:rsid w:val="00442E1F"/>
    <w:rsid w:val="00443CEC"/>
    <w:rsid w:val="00443EFE"/>
    <w:rsid w:val="00444FDD"/>
    <w:rsid w:val="004458FF"/>
    <w:rsid w:val="00445CA2"/>
    <w:rsid w:val="004463A1"/>
    <w:rsid w:val="004464DA"/>
    <w:rsid w:val="00446AF9"/>
    <w:rsid w:val="00447C0B"/>
    <w:rsid w:val="00450483"/>
    <w:rsid w:val="004505F3"/>
    <w:rsid w:val="00452357"/>
    <w:rsid w:val="00453F2B"/>
    <w:rsid w:val="00454506"/>
    <w:rsid w:val="00454870"/>
    <w:rsid w:val="00456AB3"/>
    <w:rsid w:val="00456E1B"/>
    <w:rsid w:val="00457966"/>
    <w:rsid w:val="00460577"/>
    <w:rsid w:val="00460AE4"/>
    <w:rsid w:val="00460CB8"/>
    <w:rsid w:val="0046312E"/>
    <w:rsid w:val="004631F0"/>
    <w:rsid w:val="0046341B"/>
    <w:rsid w:val="00464B29"/>
    <w:rsid w:val="00465AF9"/>
    <w:rsid w:val="0046613C"/>
    <w:rsid w:val="00466D46"/>
    <w:rsid w:val="00467D94"/>
    <w:rsid w:val="00470CE4"/>
    <w:rsid w:val="00470F95"/>
    <w:rsid w:val="00471EA9"/>
    <w:rsid w:val="004722C1"/>
    <w:rsid w:val="00472CC0"/>
    <w:rsid w:val="004730C1"/>
    <w:rsid w:val="00474C82"/>
    <w:rsid w:val="004763ED"/>
    <w:rsid w:val="00477158"/>
    <w:rsid w:val="00477B94"/>
    <w:rsid w:val="004805DD"/>
    <w:rsid w:val="004806AF"/>
    <w:rsid w:val="004821A4"/>
    <w:rsid w:val="00482849"/>
    <w:rsid w:val="004830FC"/>
    <w:rsid w:val="004834F7"/>
    <w:rsid w:val="004846C3"/>
    <w:rsid w:val="00484A5D"/>
    <w:rsid w:val="004852F4"/>
    <w:rsid w:val="0048591B"/>
    <w:rsid w:val="00485AA9"/>
    <w:rsid w:val="00485F70"/>
    <w:rsid w:val="00486502"/>
    <w:rsid w:val="00487DF1"/>
    <w:rsid w:val="004901D2"/>
    <w:rsid w:val="00491BC7"/>
    <w:rsid w:val="00491CF3"/>
    <w:rsid w:val="00492E6B"/>
    <w:rsid w:val="0049347C"/>
    <w:rsid w:val="00493554"/>
    <w:rsid w:val="00494725"/>
    <w:rsid w:val="0049491A"/>
    <w:rsid w:val="00495482"/>
    <w:rsid w:val="0049634E"/>
    <w:rsid w:val="00496814"/>
    <w:rsid w:val="004A23BB"/>
    <w:rsid w:val="004A2413"/>
    <w:rsid w:val="004A2ED5"/>
    <w:rsid w:val="004A3B9B"/>
    <w:rsid w:val="004A4033"/>
    <w:rsid w:val="004A4272"/>
    <w:rsid w:val="004A574B"/>
    <w:rsid w:val="004A6FB3"/>
    <w:rsid w:val="004A7B95"/>
    <w:rsid w:val="004B015A"/>
    <w:rsid w:val="004B254A"/>
    <w:rsid w:val="004B2CB3"/>
    <w:rsid w:val="004B44E8"/>
    <w:rsid w:val="004B47B2"/>
    <w:rsid w:val="004B4FFB"/>
    <w:rsid w:val="004B559C"/>
    <w:rsid w:val="004C13F9"/>
    <w:rsid w:val="004C3E62"/>
    <w:rsid w:val="004C4748"/>
    <w:rsid w:val="004C48FF"/>
    <w:rsid w:val="004C5CF3"/>
    <w:rsid w:val="004C5F16"/>
    <w:rsid w:val="004C603A"/>
    <w:rsid w:val="004C6EE1"/>
    <w:rsid w:val="004C74F6"/>
    <w:rsid w:val="004D20FC"/>
    <w:rsid w:val="004D2C85"/>
    <w:rsid w:val="004D3AE0"/>
    <w:rsid w:val="004D5BB7"/>
    <w:rsid w:val="004D7153"/>
    <w:rsid w:val="004D7C13"/>
    <w:rsid w:val="004E068C"/>
    <w:rsid w:val="004E09BC"/>
    <w:rsid w:val="004E15EF"/>
    <w:rsid w:val="004E2C40"/>
    <w:rsid w:val="004E4749"/>
    <w:rsid w:val="004E5CE6"/>
    <w:rsid w:val="004E623C"/>
    <w:rsid w:val="004E76A3"/>
    <w:rsid w:val="004F3372"/>
    <w:rsid w:val="004F33E8"/>
    <w:rsid w:val="004F432E"/>
    <w:rsid w:val="004F4D50"/>
    <w:rsid w:val="004F5D38"/>
    <w:rsid w:val="004F7B6B"/>
    <w:rsid w:val="00501443"/>
    <w:rsid w:val="00501843"/>
    <w:rsid w:val="005019BC"/>
    <w:rsid w:val="005027AF"/>
    <w:rsid w:val="00503FE8"/>
    <w:rsid w:val="00507691"/>
    <w:rsid w:val="00507C97"/>
    <w:rsid w:val="00507D1B"/>
    <w:rsid w:val="0051020E"/>
    <w:rsid w:val="00511461"/>
    <w:rsid w:val="00514971"/>
    <w:rsid w:val="005157BA"/>
    <w:rsid w:val="005169A0"/>
    <w:rsid w:val="0051704D"/>
    <w:rsid w:val="00517FDB"/>
    <w:rsid w:val="00520526"/>
    <w:rsid w:val="00520C02"/>
    <w:rsid w:val="00521299"/>
    <w:rsid w:val="005224B5"/>
    <w:rsid w:val="00522889"/>
    <w:rsid w:val="005240DB"/>
    <w:rsid w:val="00524269"/>
    <w:rsid w:val="0052576A"/>
    <w:rsid w:val="005261ED"/>
    <w:rsid w:val="005265ED"/>
    <w:rsid w:val="00526787"/>
    <w:rsid w:val="00527252"/>
    <w:rsid w:val="00527AE8"/>
    <w:rsid w:val="00530010"/>
    <w:rsid w:val="005301E5"/>
    <w:rsid w:val="0053078C"/>
    <w:rsid w:val="00534969"/>
    <w:rsid w:val="0053720C"/>
    <w:rsid w:val="0054213C"/>
    <w:rsid w:val="005435DD"/>
    <w:rsid w:val="00543C4C"/>
    <w:rsid w:val="00543F26"/>
    <w:rsid w:val="00544EBD"/>
    <w:rsid w:val="00545DE8"/>
    <w:rsid w:val="00546A0F"/>
    <w:rsid w:val="00546CDA"/>
    <w:rsid w:val="00547CD9"/>
    <w:rsid w:val="0055061E"/>
    <w:rsid w:val="005507C0"/>
    <w:rsid w:val="0055196A"/>
    <w:rsid w:val="005522E1"/>
    <w:rsid w:val="00553236"/>
    <w:rsid w:val="005548DA"/>
    <w:rsid w:val="00555AA6"/>
    <w:rsid w:val="00556654"/>
    <w:rsid w:val="0055683A"/>
    <w:rsid w:val="005579F4"/>
    <w:rsid w:val="00562773"/>
    <w:rsid w:val="00562DA7"/>
    <w:rsid w:val="00562F3C"/>
    <w:rsid w:val="005632A9"/>
    <w:rsid w:val="00563BEB"/>
    <w:rsid w:val="0056440D"/>
    <w:rsid w:val="00564877"/>
    <w:rsid w:val="00565AA1"/>
    <w:rsid w:val="00566361"/>
    <w:rsid w:val="0056670E"/>
    <w:rsid w:val="00566899"/>
    <w:rsid w:val="00566BDE"/>
    <w:rsid w:val="005670FA"/>
    <w:rsid w:val="00567C18"/>
    <w:rsid w:val="005701F9"/>
    <w:rsid w:val="00570D84"/>
    <w:rsid w:val="005717D7"/>
    <w:rsid w:val="00572CC0"/>
    <w:rsid w:val="005730E8"/>
    <w:rsid w:val="00574B43"/>
    <w:rsid w:val="0057548B"/>
    <w:rsid w:val="005765DE"/>
    <w:rsid w:val="0058068F"/>
    <w:rsid w:val="005817CB"/>
    <w:rsid w:val="00581B3A"/>
    <w:rsid w:val="00581C5B"/>
    <w:rsid w:val="00581F47"/>
    <w:rsid w:val="00582AB7"/>
    <w:rsid w:val="00583D1D"/>
    <w:rsid w:val="005845A5"/>
    <w:rsid w:val="005848CC"/>
    <w:rsid w:val="0058538D"/>
    <w:rsid w:val="005860DD"/>
    <w:rsid w:val="00586E30"/>
    <w:rsid w:val="0059184E"/>
    <w:rsid w:val="00594216"/>
    <w:rsid w:val="00594EA2"/>
    <w:rsid w:val="00595159"/>
    <w:rsid w:val="00595289"/>
    <w:rsid w:val="005970DB"/>
    <w:rsid w:val="00597443"/>
    <w:rsid w:val="005976DC"/>
    <w:rsid w:val="0059784E"/>
    <w:rsid w:val="00597FF8"/>
    <w:rsid w:val="005A08DA"/>
    <w:rsid w:val="005A105A"/>
    <w:rsid w:val="005A1113"/>
    <w:rsid w:val="005A1E56"/>
    <w:rsid w:val="005A22E4"/>
    <w:rsid w:val="005A26FD"/>
    <w:rsid w:val="005A2F20"/>
    <w:rsid w:val="005A309B"/>
    <w:rsid w:val="005A47FE"/>
    <w:rsid w:val="005A610C"/>
    <w:rsid w:val="005A72F8"/>
    <w:rsid w:val="005A7354"/>
    <w:rsid w:val="005A7C94"/>
    <w:rsid w:val="005B060A"/>
    <w:rsid w:val="005B13A3"/>
    <w:rsid w:val="005B22EF"/>
    <w:rsid w:val="005B3798"/>
    <w:rsid w:val="005B50BC"/>
    <w:rsid w:val="005B560B"/>
    <w:rsid w:val="005B65D9"/>
    <w:rsid w:val="005B6ABC"/>
    <w:rsid w:val="005B6D57"/>
    <w:rsid w:val="005B73C9"/>
    <w:rsid w:val="005C000F"/>
    <w:rsid w:val="005C0595"/>
    <w:rsid w:val="005C065D"/>
    <w:rsid w:val="005C0D8E"/>
    <w:rsid w:val="005C1C8C"/>
    <w:rsid w:val="005C26CB"/>
    <w:rsid w:val="005C27FA"/>
    <w:rsid w:val="005C49F9"/>
    <w:rsid w:val="005C5978"/>
    <w:rsid w:val="005C6EF5"/>
    <w:rsid w:val="005D1BC1"/>
    <w:rsid w:val="005D2183"/>
    <w:rsid w:val="005D2848"/>
    <w:rsid w:val="005D2B72"/>
    <w:rsid w:val="005D33BF"/>
    <w:rsid w:val="005D4CF8"/>
    <w:rsid w:val="005D5A33"/>
    <w:rsid w:val="005D656F"/>
    <w:rsid w:val="005D6F53"/>
    <w:rsid w:val="005E030B"/>
    <w:rsid w:val="005E1115"/>
    <w:rsid w:val="005E25CB"/>
    <w:rsid w:val="005E5463"/>
    <w:rsid w:val="005E66B3"/>
    <w:rsid w:val="005E7CAB"/>
    <w:rsid w:val="005F06A5"/>
    <w:rsid w:val="005F07DB"/>
    <w:rsid w:val="005F0FFD"/>
    <w:rsid w:val="005F1345"/>
    <w:rsid w:val="005F1738"/>
    <w:rsid w:val="005F1E8C"/>
    <w:rsid w:val="005F3095"/>
    <w:rsid w:val="005F4A08"/>
    <w:rsid w:val="005F70A7"/>
    <w:rsid w:val="005F73DF"/>
    <w:rsid w:val="005F7CD3"/>
    <w:rsid w:val="00600ABD"/>
    <w:rsid w:val="0060207E"/>
    <w:rsid w:val="00602B35"/>
    <w:rsid w:val="0060302B"/>
    <w:rsid w:val="00605F3F"/>
    <w:rsid w:val="00605F8D"/>
    <w:rsid w:val="00607099"/>
    <w:rsid w:val="00611E2C"/>
    <w:rsid w:val="00612D0A"/>
    <w:rsid w:val="006134FF"/>
    <w:rsid w:val="006158A4"/>
    <w:rsid w:val="00616D2C"/>
    <w:rsid w:val="006171A5"/>
    <w:rsid w:val="00617B5C"/>
    <w:rsid w:val="00617F22"/>
    <w:rsid w:val="0062007C"/>
    <w:rsid w:val="00620AA6"/>
    <w:rsid w:val="006213B5"/>
    <w:rsid w:val="00621A71"/>
    <w:rsid w:val="00623507"/>
    <w:rsid w:val="0062398E"/>
    <w:rsid w:val="00623AC0"/>
    <w:rsid w:val="00623CC1"/>
    <w:rsid w:val="00624E64"/>
    <w:rsid w:val="00626C51"/>
    <w:rsid w:val="006308F9"/>
    <w:rsid w:val="00633A9C"/>
    <w:rsid w:val="00634906"/>
    <w:rsid w:val="0063768C"/>
    <w:rsid w:val="00637807"/>
    <w:rsid w:val="00640BDF"/>
    <w:rsid w:val="00644528"/>
    <w:rsid w:val="00644C5D"/>
    <w:rsid w:val="00644C88"/>
    <w:rsid w:val="00645A70"/>
    <w:rsid w:val="00646DE8"/>
    <w:rsid w:val="00646F61"/>
    <w:rsid w:val="0065015C"/>
    <w:rsid w:val="006505E1"/>
    <w:rsid w:val="00651F18"/>
    <w:rsid w:val="00652838"/>
    <w:rsid w:val="00653D6F"/>
    <w:rsid w:val="00654296"/>
    <w:rsid w:val="00655D20"/>
    <w:rsid w:val="00656DB9"/>
    <w:rsid w:val="0066001F"/>
    <w:rsid w:val="0066027C"/>
    <w:rsid w:val="0066085B"/>
    <w:rsid w:val="00661820"/>
    <w:rsid w:val="00661966"/>
    <w:rsid w:val="00662DEA"/>
    <w:rsid w:val="006651D2"/>
    <w:rsid w:val="00665361"/>
    <w:rsid w:val="00666970"/>
    <w:rsid w:val="00666987"/>
    <w:rsid w:val="00666FE5"/>
    <w:rsid w:val="00670264"/>
    <w:rsid w:val="0067127F"/>
    <w:rsid w:val="006715B0"/>
    <w:rsid w:val="006720A5"/>
    <w:rsid w:val="00672194"/>
    <w:rsid w:val="00672B28"/>
    <w:rsid w:val="00672B70"/>
    <w:rsid w:val="0067436A"/>
    <w:rsid w:val="00674595"/>
    <w:rsid w:val="006745A8"/>
    <w:rsid w:val="0067492C"/>
    <w:rsid w:val="006777EB"/>
    <w:rsid w:val="00682715"/>
    <w:rsid w:val="00682D09"/>
    <w:rsid w:val="006835AB"/>
    <w:rsid w:val="00683700"/>
    <w:rsid w:val="00683AE7"/>
    <w:rsid w:val="00684794"/>
    <w:rsid w:val="00684F46"/>
    <w:rsid w:val="00685663"/>
    <w:rsid w:val="00686AB9"/>
    <w:rsid w:val="00686C79"/>
    <w:rsid w:val="00687A84"/>
    <w:rsid w:val="00690282"/>
    <w:rsid w:val="0069036D"/>
    <w:rsid w:val="00690F3A"/>
    <w:rsid w:val="00692A44"/>
    <w:rsid w:val="00692F54"/>
    <w:rsid w:val="00693450"/>
    <w:rsid w:val="00693661"/>
    <w:rsid w:val="00693AED"/>
    <w:rsid w:val="00693F4D"/>
    <w:rsid w:val="006946C9"/>
    <w:rsid w:val="00696100"/>
    <w:rsid w:val="006A030A"/>
    <w:rsid w:val="006A0B7B"/>
    <w:rsid w:val="006A0C89"/>
    <w:rsid w:val="006A3906"/>
    <w:rsid w:val="006A478B"/>
    <w:rsid w:val="006A4B3D"/>
    <w:rsid w:val="006A55C0"/>
    <w:rsid w:val="006A6A36"/>
    <w:rsid w:val="006A733A"/>
    <w:rsid w:val="006A741F"/>
    <w:rsid w:val="006B0874"/>
    <w:rsid w:val="006B2BAC"/>
    <w:rsid w:val="006B3BEA"/>
    <w:rsid w:val="006B5573"/>
    <w:rsid w:val="006B55E1"/>
    <w:rsid w:val="006B6530"/>
    <w:rsid w:val="006B69AA"/>
    <w:rsid w:val="006B7ED4"/>
    <w:rsid w:val="006C05D6"/>
    <w:rsid w:val="006C078A"/>
    <w:rsid w:val="006C0EA2"/>
    <w:rsid w:val="006C2BFA"/>
    <w:rsid w:val="006C4A87"/>
    <w:rsid w:val="006C6716"/>
    <w:rsid w:val="006C6F92"/>
    <w:rsid w:val="006D1A55"/>
    <w:rsid w:val="006D1CAD"/>
    <w:rsid w:val="006D1CC7"/>
    <w:rsid w:val="006D52D1"/>
    <w:rsid w:val="006D543A"/>
    <w:rsid w:val="006D59AA"/>
    <w:rsid w:val="006D5EEC"/>
    <w:rsid w:val="006D70D5"/>
    <w:rsid w:val="006D7FCC"/>
    <w:rsid w:val="006E0DB3"/>
    <w:rsid w:val="006E1AD4"/>
    <w:rsid w:val="006E24F9"/>
    <w:rsid w:val="006E265D"/>
    <w:rsid w:val="006E2BDF"/>
    <w:rsid w:val="006E2F0A"/>
    <w:rsid w:val="006E3C09"/>
    <w:rsid w:val="006E4312"/>
    <w:rsid w:val="006E50E5"/>
    <w:rsid w:val="006E54FD"/>
    <w:rsid w:val="006E5F4F"/>
    <w:rsid w:val="006E6D25"/>
    <w:rsid w:val="006F09EA"/>
    <w:rsid w:val="006F0D39"/>
    <w:rsid w:val="006F0E89"/>
    <w:rsid w:val="006F11DC"/>
    <w:rsid w:val="006F2078"/>
    <w:rsid w:val="006F42FF"/>
    <w:rsid w:val="006F589F"/>
    <w:rsid w:val="006F5E29"/>
    <w:rsid w:val="006F6617"/>
    <w:rsid w:val="006F71B0"/>
    <w:rsid w:val="006F72F2"/>
    <w:rsid w:val="006F7A30"/>
    <w:rsid w:val="0070071F"/>
    <w:rsid w:val="00700889"/>
    <w:rsid w:val="00700B14"/>
    <w:rsid w:val="00700E3D"/>
    <w:rsid w:val="00701748"/>
    <w:rsid w:val="00703B57"/>
    <w:rsid w:val="00704194"/>
    <w:rsid w:val="00707105"/>
    <w:rsid w:val="00707316"/>
    <w:rsid w:val="00707C11"/>
    <w:rsid w:val="0071044A"/>
    <w:rsid w:val="00711EBC"/>
    <w:rsid w:val="0071319D"/>
    <w:rsid w:val="007135FE"/>
    <w:rsid w:val="0071384B"/>
    <w:rsid w:val="0071423D"/>
    <w:rsid w:val="00714A72"/>
    <w:rsid w:val="0071661A"/>
    <w:rsid w:val="00717260"/>
    <w:rsid w:val="007200D0"/>
    <w:rsid w:val="00721269"/>
    <w:rsid w:val="007219B2"/>
    <w:rsid w:val="00723017"/>
    <w:rsid w:val="00723A03"/>
    <w:rsid w:val="00724956"/>
    <w:rsid w:val="007254D1"/>
    <w:rsid w:val="007254E1"/>
    <w:rsid w:val="00727074"/>
    <w:rsid w:val="00727388"/>
    <w:rsid w:val="00727C2E"/>
    <w:rsid w:val="00730E9F"/>
    <w:rsid w:val="0073198E"/>
    <w:rsid w:val="00731BB0"/>
    <w:rsid w:val="0073200C"/>
    <w:rsid w:val="0073270F"/>
    <w:rsid w:val="007357B7"/>
    <w:rsid w:val="00737250"/>
    <w:rsid w:val="007379BD"/>
    <w:rsid w:val="00740B96"/>
    <w:rsid w:val="00742088"/>
    <w:rsid w:val="007434F4"/>
    <w:rsid w:val="0074353F"/>
    <w:rsid w:val="00743831"/>
    <w:rsid w:val="00743A96"/>
    <w:rsid w:val="007466D1"/>
    <w:rsid w:val="00746A67"/>
    <w:rsid w:val="00747B69"/>
    <w:rsid w:val="00755385"/>
    <w:rsid w:val="007554F5"/>
    <w:rsid w:val="0075739B"/>
    <w:rsid w:val="00760B2F"/>
    <w:rsid w:val="00760CBB"/>
    <w:rsid w:val="00761EA2"/>
    <w:rsid w:val="00762360"/>
    <w:rsid w:val="00763CB3"/>
    <w:rsid w:val="007660F8"/>
    <w:rsid w:val="00770362"/>
    <w:rsid w:val="00770B4B"/>
    <w:rsid w:val="00772E23"/>
    <w:rsid w:val="0077327A"/>
    <w:rsid w:val="007743F5"/>
    <w:rsid w:val="007757AB"/>
    <w:rsid w:val="00775F7F"/>
    <w:rsid w:val="00777ACC"/>
    <w:rsid w:val="00777C0F"/>
    <w:rsid w:val="00777D1D"/>
    <w:rsid w:val="00780775"/>
    <w:rsid w:val="0078086B"/>
    <w:rsid w:val="00782650"/>
    <w:rsid w:val="00784626"/>
    <w:rsid w:val="0078489F"/>
    <w:rsid w:val="00784ACA"/>
    <w:rsid w:val="00784C1B"/>
    <w:rsid w:val="007859B0"/>
    <w:rsid w:val="00790CDD"/>
    <w:rsid w:val="007910C0"/>
    <w:rsid w:val="0079292E"/>
    <w:rsid w:val="00794FE7"/>
    <w:rsid w:val="00795CA0"/>
    <w:rsid w:val="00796BED"/>
    <w:rsid w:val="00797A25"/>
    <w:rsid w:val="007A1466"/>
    <w:rsid w:val="007A2088"/>
    <w:rsid w:val="007A2688"/>
    <w:rsid w:val="007A2964"/>
    <w:rsid w:val="007A2DCB"/>
    <w:rsid w:val="007A3998"/>
    <w:rsid w:val="007A3A48"/>
    <w:rsid w:val="007A4025"/>
    <w:rsid w:val="007A43B8"/>
    <w:rsid w:val="007A5C1E"/>
    <w:rsid w:val="007A68F4"/>
    <w:rsid w:val="007B0B0D"/>
    <w:rsid w:val="007B287D"/>
    <w:rsid w:val="007B3552"/>
    <w:rsid w:val="007B432B"/>
    <w:rsid w:val="007B46A0"/>
    <w:rsid w:val="007B4DEA"/>
    <w:rsid w:val="007B633A"/>
    <w:rsid w:val="007C0D9C"/>
    <w:rsid w:val="007C264C"/>
    <w:rsid w:val="007C4729"/>
    <w:rsid w:val="007C7BD8"/>
    <w:rsid w:val="007C7DB1"/>
    <w:rsid w:val="007D1C69"/>
    <w:rsid w:val="007D1D25"/>
    <w:rsid w:val="007D2769"/>
    <w:rsid w:val="007D2E46"/>
    <w:rsid w:val="007D39E8"/>
    <w:rsid w:val="007E0276"/>
    <w:rsid w:val="007E0CE1"/>
    <w:rsid w:val="007E1571"/>
    <w:rsid w:val="007E1B15"/>
    <w:rsid w:val="007E1D24"/>
    <w:rsid w:val="007E30F2"/>
    <w:rsid w:val="007E61D7"/>
    <w:rsid w:val="007E641A"/>
    <w:rsid w:val="007E6C7E"/>
    <w:rsid w:val="007E74E4"/>
    <w:rsid w:val="007E76CE"/>
    <w:rsid w:val="007E7BF2"/>
    <w:rsid w:val="007F17E1"/>
    <w:rsid w:val="007F29A1"/>
    <w:rsid w:val="007F2FA4"/>
    <w:rsid w:val="007F37E3"/>
    <w:rsid w:val="007F395A"/>
    <w:rsid w:val="007F59B0"/>
    <w:rsid w:val="008005D3"/>
    <w:rsid w:val="00802E8D"/>
    <w:rsid w:val="00804A42"/>
    <w:rsid w:val="00804FC0"/>
    <w:rsid w:val="00805B23"/>
    <w:rsid w:val="00807EBD"/>
    <w:rsid w:val="00810956"/>
    <w:rsid w:val="008119C3"/>
    <w:rsid w:val="00813617"/>
    <w:rsid w:val="0081416B"/>
    <w:rsid w:val="00814454"/>
    <w:rsid w:val="0081446F"/>
    <w:rsid w:val="008145E8"/>
    <w:rsid w:val="00814E76"/>
    <w:rsid w:val="00815935"/>
    <w:rsid w:val="00815BB9"/>
    <w:rsid w:val="0081618F"/>
    <w:rsid w:val="008162D6"/>
    <w:rsid w:val="00817196"/>
    <w:rsid w:val="00820509"/>
    <w:rsid w:val="008216B7"/>
    <w:rsid w:val="008218B8"/>
    <w:rsid w:val="00821E0B"/>
    <w:rsid w:val="00822F21"/>
    <w:rsid w:val="00825048"/>
    <w:rsid w:val="00826C68"/>
    <w:rsid w:val="00826DBF"/>
    <w:rsid w:val="00831023"/>
    <w:rsid w:val="00831388"/>
    <w:rsid w:val="0083274A"/>
    <w:rsid w:val="00832E65"/>
    <w:rsid w:val="008338AC"/>
    <w:rsid w:val="00833C36"/>
    <w:rsid w:val="008342BF"/>
    <w:rsid w:val="008364C2"/>
    <w:rsid w:val="00836A3F"/>
    <w:rsid w:val="00843871"/>
    <w:rsid w:val="00843F52"/>
    <w:rsid w:val="00844D6B"/>
    <w:rsid w:val="00845D2A"/>
    <w:rsid w:val="0084749E"/>
    <w:rsid w:val="00852EE8"/>
    <w:rsid w:val="00853102"/>
    <w:rsid w:val="008531D6"/>
    <w:rsid w:val="008546DE"/>
    <w:rsid w:val="008550D4"/>
    <w:rsid w:val="0085518C"/>
    <w:rsid w:val="00855753"/>
    <w:rsid w:val="00856762"/>
    <w:rsid w:val="00856A70"/>
    <w:rsid w:val="008577ED"/>
    <w:rsid w:val="00860BC9"/>
    <w:rsid w:val="00862F66"/>
    <w:rsid w:val="00862FCC"/>
    <w:rsid w:val="00863C1E"/>
    <w:rsid w:val="00865025"/>
    <w:rsid w:val="008659D6"/>
    <w:rsid w:val="00866C45"/>
    <w:rsid w:val="0086706D"/>
    <w:rsid w:val="008674EA"/>
    <w:rsid w:val="0087072C"/>
    <w:rsid w:val="00870903"/>
    <w:rsid w:val="0087214B"/>
    <w:rsid w:val="00872D3A"/>
    <w:rsid w:val="00873A9B"/>
    <w:rsid w:val="00873D4D"/>
    <w:rsid w:val="00875F47"/>
    <w:rsid w:val="00875FDA"/>
    <w:rsid w:val="0087686E"/>
    <w:rsid w:val="00876EF6"/>
    <w:rsid w:val="0087703F"/>
    <w:rsid w:val="008776A1"/>
    <w:rsid w:val="00881273"/>
    <w:rsid w:val="00881524"/>
    <w:rsid w:val="00882CBC"/>
    <w:rsid w:val="00884E6A"/>
    <w:rsid w:val="00890B39"/>
    <w:rsid w:val="008913C7"/>
    <w:rsid w:val="00891665"/>
    <w:rsid w:val="008919EF"/>
    <w:rsid w:val="0089350F"/>
    <w:rsid w:val="00894EF8"/>
    <w:rsid w:val="00896BF1"/>
    <w:rsid w:val="00897604"/>
    <w:rsid w:val="0089767E"/>
    <w:rsid w:val="008A038E"/>
    <w:rsid w:val="008A03D4"/>
    <w:rsid w:val="008A1DE4"/>
    <w:rsid w:val="008A2452"/>
    <w:rsid w:val="008A3DFC"/>
    <w:rsid w:val="008A5A88"/>
    <w:rsid w:val="008A6C52"/>
    <w:rsid w:val="008A766B"/>
    <w:rsid w:val="008A7D00"/>
    <w:rsid w:val="008A7D58"/>
    <w:rsid w:val="008B0CA2"/>
    <w:rsid w:val="008B0D8F"/>
    <w:rsid w:val="008B1ABF"/>
    <w:rsid w:val="008B4630"/>
    <w:rsid w:val="008B4DEE"/>
    <w:rsid w:val="008B71CE"/>
    <w:rsid w:val="008C0AC5"/>
    <w:rsid w:val="008C1559"/>
    <w:rsid w:val="008C2BE2"/>
    <w:rsid w:val="008C33DC"/>
    <w:rsid w:val="008C3CE0"/>
    <w:rsid w:val="008D0945"/>
    <w:rsid w:val="008D0AB2"/>
    <w:rsid w:val="008D1105"/>
    <w:rsid w:val="008D1129"/>
    <w:rsid w:val="008D1DE5"/>
    <w:rsid w:val="008D205D"/>
    <w:rsid w:val="008D2F04"/>
    <w:rsid w:val="008D4260"/>
    <w:rsid w:val="008D5A70"/>
    <w:rsid w:val="008D5C55"/>
    <w:rsid w:val="008D5FA9"/>
    <w:rsid w:val="008D790A"/>
    <w:rsid w:val="008E0295"/>
    <w:rsid w:val="008E108A"/>
    <w:rsid w:val="008E2443"/>
    <w:rsid w:val="008E293A"/>
    <w:rsid w:val="008E337C"/>
    <w:rsid w:val="008E6E99"/>
    <w:rsid w:val="008E7F98"/>
    <w:rsid w:val="008F0896"/>
    <w:rsid w:val="008F0FC2"/>
    <w:rsid w:val="008F2440"/>
    <w:rsid w:val="008F2CC5"/>
    <w:rsid w:val="008F2EFB"/>
    <w:rsid w:val="008F3240"/>
    <w:rsid w:val="008F5D35"/>
    <w:rsid w:val="008F6B7A"/>
    <w:rsid w:val="008F6F3A"/>
    <w:rsid w:val="008F744E"/>
    <w:rsid w:val="0090076B"/>
    <w:rsid w:val="0090121F"/>
    <w:rsid w:val="009014EF"/>
    <w:rsid w:val="0090342C"/>
    <w:rsid w:val="00903D80"/>
    <w:rsid w:val="00904769"/>
    <w:rsid w:val="00904F5A"/>
    <w:rsid w:val="0090528B"/>
    <w:rsid w:val="009057AE"/>
    <w:rsid w:val="00905AF2"/>
    <w:rsid w:val="00905C67"/>
    <w:rsid w:val="009063DC"/>
    <w:rsid w:val="00906D5C"/>
    <w:rsid w:val="00910151"/>
    <w:rsid w:val="00910AAD"/>
    <w:rsid w:val="00910EA3"/>
    <w:rsid w:val="009112CF"/>
    <w:rsid w:val="00914FE2"/>
    <w:rsid w:val="00915CA2"/>
    <w:rsid w:val="00916863"/>
    <w:rsid w:val="00916D43"/>
    <w:rsid w:val="00920E56"/>
    <w:rsid w:val="00922344"/>
    <w:rsid w:val="00922CB4"/>
    <w:rsid w:val="00922ECA"/>
    <w:rsid w:val="00923DCD"/>
    <w:rsid w:val="00925F58"/>
    <w:rsid w:val="0092635D"/>
    <w:rsid w:val="0092667D"/>
    <w:rsid w:val="00926DDD"/>
    <w:rsid w:val="00927219"/>
    <w:rsid w:val="0093144D"/>
    <w:rsid w:val="009324DB"/>
    <w:rsid w:val="0093380A"/>
    <w:rsid w:val="009343DE"/>
    <w:rsid w:val="0093495D"/>
    <w:rsid w:val="00934CD6"/>
    <w:rsid w:val="00934D7C"/>
    <w:rsid w:val="00935B82"/>
    <w:rsid w:val="00935E2C"/>
    <w:rsid w:val="009361FF"/>
    <w:rsid w:val="009376FE"/>
    <w:rsid w:val="00941846"/>
    <w:rsid w:val="009419A7"/>
    <w:rsid w:val="00942271"/>
    <w:rsid w:val="009423B5"/>
    <w:rsid w:val="00945335"/>
    <w:rsid w:val="0094693A"/>
    <w:rsid w:val="00950577"/>
    <w:rsid w:val="009518E1"/>
    <w:rsid w:val="00954178"/>
    <w:rsid w:val="00955E90"/>
    <w:rsid w:val="00961FF2"/>
    <w:rsid w:val="00962756"/>
    <w:rsid w:val="00962A3D"/>
    <w:rsid w:val="009635E9"/>
    <w:rsid w:val="009638FB"/>
    <w:rsid w:val="00963E34"/>
    <w:rsid w:val="009642EF"/>
    <w:rsid w:val="00964A19"/>
    <w:rsid w:val="0096504E"/>
    <w:rsid w:val="009652DB"/>
    <w:rsid w:val="009659D0"/>
    <w:rsid w:val="00965BBD"/>
    <w:rsid w:val="00965D50"/>
    <w:rsid w:val="0096619E"/>
    <w:rsid w:val="00966A85"/>
    <w:rsid w:val="00966AD8"/>
    <w:rsid w:val="009673E2"/>
    <w:rsid w:val="0096767B"/>
    <w:rsid w:val="00967865"/>
    <w:rsid w:val="00967A6A"/>
    <w:rsid w:val="00973D0F"/>
    <w:rsid w:val="00974F05"/>
    <w:rsid w:val="009764D1"/>
    <w:rsid w:val="00976647"/>
    <w:rsid w:val="00976C54"/>
    <w:rsid w:val="009805A3"/>
    <w:rsid w:val="00982AF1"/>
    <w:rsid w:val="0098441C"/>
    <w:rsid w:val="009857CC"/>
    <w:rsid w:val="00985A7E"/>
    <w:rsid w:val="00985CF5"/>
    <w:rsid w:val="00985D5F"/>
    <w:rsid w:val="00986F16"/>
    <w:rsid w:val="0098796B"/>
    <w:rsid w:val="009907FA"/>
    <w:rsid w:val="00990C15"/>
    <w:rsid w:val="00991158"/>
    <w:rsid w:val="00993B5B"/>
    <w:rsid w:val="00995D02"/>
    <w:rsid w:val="0099704E"/>
    <w:rsid w:val="009A01BB"/>
    <w:rsid w:val="009A07D7"/>
    <w:rsid w:val="009A1060"/>
    <w:rsid w:val="009A2891"/>
    <w:rsid w:val="009A7B4B"/>
    <w:rsid w:val="009B0951"/>
    <w:rsid w:val="009B55A8"/>
    <w:rsid w:val="009B6242"/>
    <w:rsid w:val="009B6B67"/>
    <w:rsid w:val="009B6F59"/>
    <w:rsid w:val="009B7694"/>
    <w:rsid w:val="009B7D42"/>
    <w:rsid w:val="009B7DC0"/>
    <w:rsid w:val="009C0244"/>
    <w:rsid w:val="009C0418"/>
    <w:rsid w:val="009C0CE1"/>
    <w:rsid w:val="009C24FA"/>
    <w:rsid w:val="009C43E6"/>
    <w:rsid w:val="009C4626"/>
    <w:rsid w:val="009C66BF"/>
    <w:rsid w:val="009C6CEB"/>
    <w:rsid w:val="009C77BB"/>
    <w:rsid w:val="009D1462"/>
    <w:rsid w:val="009D1D5C"/>
    <w:rsid w:val="009D2A9F"/>
    <w:rsid w:val="009D3901"/>
    <w:rsid w:val="009D4847"/>
    <w:rsid w:val="009E0277"/>
    <w:rsid w:val="009E0494"/>
    <w:rsid w:val="009E1D3B"/>
    <w:rsid w:val="009E2CEB"/>
    <w:rsid w:val="009E2D85"/>
    <w:rsid w:val="009E35F3"/>
    <w:rsid w:val="009E3742"/>
    <w:rsid w:val="009E4300"/>
    <w:rsid w:val="009E55CF"/>
    <w:rsid w:val="009E73CB"/>
    <w:rsid w:val="009F0DD8"/>
    <w:rsid w:val="009F233E"/>
    <w:rsid w:val="009F5C46"/>
    <w:rsid w:val="009F624B"/>
    <w:rsid w:val="009F69D3"/>
    <w:rsid w:val="009F7350"/>
    <w:rsid w:val="009F73A8"/>
    <w:rsid w:val="00A00352"/>
    <w:rsid w:val="00A014AB"/>
    <w:rsid w:val="00A01DDC"/>
    <w:rsid w:val="00A02152"/>
    <w:rsid w:val="00A04811"/>
    <w:rsid w:val="00A04F85"/>
    <w:rsid w:val="00A05258"/>
    <w:rsid w:val="00A0529B"/>
    <w:rsid w:val="00A0619C"/>
    <w:rsid w:val="00A06798"/>
    <w:rsid w:val="00A07A93"/>
    <w:rsid w:val="00A106C8"/>
    <w:rsid w:val="00A14C1A"/>
    <w:rsid w:val="00A1531B"/>
    <w:rsid w:val="00A17847"/>
    <w:rsid w:val="00A20430"/>
    <w:rsid w:val="00A20601"/>
    <w:rsid w:val="00A21137"/>
    <w:rsid w:val="00A21F6A"/>
    <w:rsid w:val="00A22880"/>
    <w:rsid w:val="00A229F7"/>
    <w:rsid w:val="00A23145"/>
    <w:rsid w:val="00A242A3"/>
    <w:rsid w:val="00A2590E"/>
    <w:rsid w:val="00A25E72"/>
    <w:rsid w:val="00A25FA1"/>
    <w:rsid w:val="00A26E43"/>
    <w:rsid w:val="00A27199"/>
    <w:rsid w:val="00A30476"/>
    <w:rsid w:val="00A3228F"/>
    <w:rsid w:val="00A32C5B"/>
    <w:rsid w:val="00A33543"/>
    <w:rsid w:val="00A340A7"/>
    <w:rsid w:val="00A353CD"/>
    <w:rsid w:val="00A365DF"/>
    <w:rsid w:val="00A37C80"/>
    <w:rsid w:val="00A40EA8"/>
    <w:rsid w:val="00A4101A"/>
    <w:rsid w:val="00A4350A"/>
    <w:rsid w:val="00A44051"/>
    <w:rsid w:val="00A449E7"/>
    <w:rsid w:val="00A449ED"/>
    <w:rsid w:val="00A44FAC"/>
    <w:rsid w:val="00A46264"/>
    <w:rsid w:val="00A501C4"/>
    <w:rsid w:val="00A50628"/>
    <w:rsid w:val="00A52947"/>
    <w:rsid w:val="00A53123"/>
    <w:rsid w:val="00A532BA"/>
    <w:rsid w:val="00A534AC"/>
    <w:rsid w:val="00A56E30"/>
    <w:rsid w:val="00A57ABD"/>
    <w:rsid w:val="00A61D7D"/>
    <w:rsid w:val="00A63672"/>
    <w:rsid w:val="00A63713"/>
    <w:rsid w:val="00A64649"/>
    <w:rsid w:val="00A6470A"/>
    <w:rsid w:val="00A65A7D"/>
    <w:rsid w:val="00A65C49"/>
    <w:rsid w:val="00A666F7"/>
    <w:rsid w:val="00A6721F"/>
    <w:rsid w:val="00A70408"/>
    <w:rsid w:val="00A719E8"/>
    <w:rsid w:val="00A71A3E"/>
    <w:rsid w:val="00A71CE3"/>
    <w:rsid w:val="00A71E6D"/>
    <w:rsid w:val="00A73A2F"/>
    <w:rsid w:val="00A73B92"/>
    <w:rsid w:val="00A7406A"/>
    <w:rsid w:val="00A74A90"/>
    <w:rsid w:val="00A74BE3"/>
    <w:rsid w:val="00A75903"/>
    <w:rsid w:val="00A762B2"/>
    <w:rsid w:val="00A779E4"/>
    <w:rsid w:val="00A80E5C"/>
    <w:rsid w:val="00A80ECD"/>
    <w:rsid w:val="00A8356E"/>
    <w:rsid w:val="00A835FF"/>
    <w:rsid w:val="00A83CE4"/>
    <w:rsid w:val="00A852FA"/>
    <w:rsid w:val="00A908B9"/>
    <w:rsid w:val="00A91592"/>
    <w:rsid w:val="00A916B0"/>
    <w:rsid w:val="00A93EF7"/>
    <w:rsid w:val="00A94BBD"/>
    <w:rsid w:val="00A954A6"/>
    <w:rsid w:val="00A95B52"/>
    <w:rsid w:val="00A96908"/>
    <w:rsid w:val="00AA0217"/>
    <w:rsid w:val="00AA0456"/>
    <w:rsid w:val="00AA0B87"/>
    <w:rsid w:val="00AA0D06"/>
    <w:rsid w:val="00AA18DB"/>
    <w:rsid w:val="00AA20BC"/>
    <w:rsid w:val="00AA301B"/>
    <w:rsid w:val="00AA33DF"/>
    <w:rsid w:val="00AA46C8"/>
    <w:rsid w:val="00AA5078"/>
    <w:rsid w:val="00AA5251"/>
    <w:rsid w:val="00AA5F97"/>
    <w:rsid w:val="00AA7BB4"/>
    <w:rsid w:val="00AB08C8"/>
    <w:rsid w:val="00AB1365"/>
    <w:rsid w:val="00AB1799"/>
    <w:rsid w:val="00AB2B9F"/>
    <w:rsid w:val="00AB433F"/>
    <w:rsid w:val="00AB64E0"/>
    <w:rsid w:val="00AB691B"/>
    <w:rsid w:val="00AB76A8"/>
    <w:rsid w:val="00AC0455"/>
    <w:rsid w:val="00AC2EBB"/>
    <w:rsid w:val="00AC3667"/>
    <w:rsid w:val="00AC4111"/>
    <w:rsid w:val="00AC4BAA"/>
    <w:rsid w:val="00AC4ECA"/>
    <w:rsid w:val="00AC669F"/>
    <w:rsid w:val="00AD0377"/>
    <w:rsid w:val="00AD1808"/>
    <w:rsid w:val="00AD1CA7"/>
    <w:rsid w:val="00AD2668"/>
    <w:rsid w:val="00AD292C"/>
    <w:rsid w:val="00AD41CD"/>
    <w:rsid w:val="00AD5A1F"/>
    <w:rsid w:val="00AD6A84"/>
    <w:rsid w:val="00AD6B9B"/>
    <w:rsid w:val="00AD74E3"/>
    <w:rsid w:val="00AE2AD4"/>
    <w:rsid w:val="00AE3098"/>
    <w:rsid w:val="00AE43FD"/>
    <w:rsid w:val="00AE49ED"/>
    <w:rsid w:val="00AE5BA8"/>
    <w:rsid w:val="00AE7430"/>
    <w:rsid w:val="00AE746E"/>
    <w:rsid w:val="00AE7AB1"/>
    <w:rsid w:val="00AF0001"/>
    <w:rsid w:val="00AF0779"/>
    <w:rsid w:val="00AF09F0"/>
    <w:rsid w:val="00AF20DD"/>
    <w:rsid w:val="00AF3804"/>
    <w:rsid w:val="00AF3825"/>
    <w:rsid w:val="00AF382D"/>
    <w:rsid w:val="00AF3AA6"/>
    <w:rsid w:val="00AF3BC9"/>
    <w:rsid w:val="00AF3DCF"/>
    <w:rsid w:val="00AF43E9"/>
    <w:rsid w:val="00AF68A0"/>
    <w:rsid w:val="00AF6CC6"/>
    <w:rsid w:val="00B00DBA"/>
    <w:rsid w:val="00B03ACB"/>
    <w:rsid w:val="00B04147"/>
    <w:rsid w:val="00B0447C"/>
    <w:rsid w:val="00B04749"/>
    <w:rsid w:val="00B04B15"/>
    <w:rsid w:val="00B05135"/>
    <w:rsid w:val="00B0537C"/>
    <w:rsid w:val="00B067D5"/>
    <w:rsid w:val="00B06B8D"/>
    <w:rsid w:val="00B07696"/>
    <w:rsid w:val="00B10CBC"/>
    <w:rsid w:val="00B1317F"/>
    <w:rsid w:val="00B1352A"/>
    <w:rsid w:val="00B1361E"/>
    <w:rsid w:val="00B147C9"/>
    <w:rsid w:val="00B15522"/>
    <w:rsid w:val="00B15E48"/>
    <w:rsid w:val="00B16B29"/>
    <w:rsid w:val="00B16BEB"/>
    <w:rsid w:val="00B16D67"/>
    <w:rsid w:val="00B16DEA"/>
    <w:rsid w:val="00B17C60"/>
    <w:rsid w:val="00B2011D"/>
    <w:rsid w:val="00B20FAD"/>
    <w:rsid w:val="00B22498"/>
    <w:rsid w:val="00B23728"/>
    <w:rsid w:val="00B23B32"/>
    <w:rsid w:val="00B23D96"/>
    <w:rsid w:val="00B248BA"/>
    <w:rsid w:val="00B30640"/>
    <w:rsid w:val="00B309CD"/>
    <w:rsid w:val="00B30C1A"/>
    <w:rsid w:val="00B32238"/>
    <w:rsid w:val="00B3381A"/>
    <w:rsid w:val="00B33A0B"/>
    <w:rsid w:val="00B365D5"/>
    <w:rsid w:val="00B366F4"/>
    <w:rsid w:val="00B370BC"/>
    <w:rsid w:val="00B37539"/>
    <w:rsid w:val="00B40270"/>
    <w:rsid w:val="00B40BF9"/>
    <w:rsid w:val="00B4227E"/>
    <w:rsid w:val="00B42623"/>
    <w:rsid w:val="00B4371B"/>
    <w:rsid w:val="00B43B21"/>
    <w:rsid w:val="00B44FBC"/>
    <w:rsid w:val="00B468F6"/>
    <w:rsid w:val="00B47DEB"/>
    <w:rsid w:val="00B509BD"/>
    <w:rsid w:val="00B51170"/>
    <w:rsid w:val="00B51EDE"/>
    <w:rsid w:val="00B55233"/>
    <w:rsid w:val="00B600F9"/>
    <w:rsid w:val="00B62341"/>
    <w:rsid w:val="00B628A6"/>
    <w:rsid w:val="00B63524"/>
    <w:rsid w:val="00B66330"/>
    <w:rsid w:val="00B664D1"/>
    <w:rsid w:val="00B668E2"/>
    <w:rsid w:val="00B7003A"/>
    <w:rsid w:val="00B70588"/>
    <w:rsid w:val="00B707C0"/>
    <w:rsid w:val="00B70B22"/>
    <w:rsid w:val="00B7284E"/>
    <w:rsid w:val="00B72D9B"/>
    <w:rsid w:val="00B75B9C"/>
    <w:rsid w:val="00B75FB4"/>
    <w:rsid w:val="00B803C8"/>
    <w:rsid w:val="00B81C06"/>
    <w:rsid w:val="00B842C8"/>
    <w:rsid w:val="00B84E92"/>
    <w:rsid w:val="00B85085"/>
    <w:rsid w:val="00B8534C"/>
    <w:rsid w:val="00B859CE"/>
    <w:rsid w:val="00B86952"/>
    <w:rsid w:val="00B907C5"/>
    <w:rsid w:val="00B92335"/>
    <w:rsid w:val="00B94956"/>
    <w:rsid w:val="00B97742"/>
    <w:rsid w:val="00BA023C"/>
    <w:rsid w:val="00BA02E8"/>
    <w:rsid w:val="00BA05AD"/>
    <w:rsid w:val="00BA200A"/>
    <w:rsid w:val="00BA33FD"/>
    <w:rsid w:val="00BA4CE0"/>
    <w:rsid w:val="00BA5417"/>
    <w:rsid w:val="00BA64B9"/>
    <w:rsid w:val="00BB2788"/>
    <w:rsid w:val="00BB2FE2"/>
    <w:rsid w:val="00BB41FB"/>
    <w:rsid w:val="00BB5D88"/>
    <w:rsid w:val="00BC123A"/>
    <w:rsid w:val="00BC1BAF"/>
    <w:rsid w:val="00BC2049"/>
    <w:rsid w:val="00BC22FE"/>
    <w:rsid w:val="00BC2D53"/>
    <w:rsid w:val="00BC357D"/>
    <w:rsid w:val="00BC392E"/>
    <w:rsid w:val="00BC6131"/>
    <w:rsid w:val="00BC6A10"/>
    <w:rsid w:val="00BC766B"/>
    <w:rsid w:val="00BD1B61"/>
    <w:rsid w:val="00BD39E7"/>
    <w:rsid w:val="00BD3C9A"/>
    <w:rsid w:val="00BD4C41"/>
    <w:rsid w:val="00BD599C"/>
    <w:rsid w:val="00BD5BC3"/>
    <w:rsid w:val="00BD68DD"/>
    <w:rsid w:val="00BD70AE"/>
    <w:rsid w:val="00BD7461"/>
    <w:rsid w:val="00BE23E8"/>
    <w:rsid w:val="00BE4257"/>
    <w:rsid w:val="00BE482F"/>
    <w:rsid w:val="00BE65BE"/>
    <w:rsid w:val="00BE733B"/>
    <w:rsid w:val="00BE79B7"/>
    <w:rsid w:val="00BF10BE"/>
    <w:rsid w:val="00BF12AE"/>
    <w:rsid w:val="00BF15B6"/>
    <w:rsid w:val="00BF1775"/>
    <w:rsid w:val="00BF20D1"/>
    <w:rsid w:val="00BF3E0E"/>
    <w:rsid w:val="00BF46DB"/>
    <w:rsid w:val="00BF534D"/>
    <w:rsid w:val="00BF574A"/>
    <w:rsid w:val="00BF59B2"/>
    <w:rsid w:val="00BF6321"/>
    <w:rsid w:val="00BF6F08"/>
    <w:rsid w:val="00C00667"/>
    <w:rsid w:val="00C006FB"/>
    <w:rsid w:val="00C011FB"/>
    <w:rsid w:val="00C01A02"/>
    <w:rsid w:val="00C023A8"/>
    <w:rsid w:val="00C03326"/>
    <w:rsid w:val="00C04194"/>
    <w:rsid w:val="00C053FD"/>
    <w:rsid w:val="00C065C7"/>
    <w:rsid w:val="00C06ADE"/>
    <w:rsid w:val="00C07F49"/>
    <w:rsid w:val="00C103EF"/>
    <w:rsid w:val="00C10B25"/>
    <w:rsid w:val="00C112D4"/>
    <w:rsid w:val="00C1167D"/>
    <w:rsid w:val="00C12B4E"/>
    <w:rsid w:val="00C12B78"/>
    <w:rsid w:val="00C13734"/>
    <w:rsid w:val="00C155AE"/>
    <w:rsid w:val="00C17BDD"/>
    <w:rsid w:val="00C21938"/>
    <w:rsid w:val="00C22843"/>
    <w:rsid w:val="00C235D5"/>
    <w:rsid w:val="00C23607"/>
    <w:rsid w:val="00C23FC6"/>
    <w:rsid w:val="00C245A2"/>
    <w:rsid w:val="00C24AD8"/>
    <w:rsid w:val="00C2627C"/>
    <w:rsid w:val="00C27B09"/>
    <w:rsid w:val="00C27ECD"/>
    <w:rsid w:val="00C316BE"/>
    <w:rsid w:val="00C31EBB"/>
    <w:rsid w:val="00C35112"/>
    <w:rsid w:val="00C352AF"/>
    <w:rsid w:val="00C3550D"/>
    <w:rsid w:val="00C37551"/>
    <w:rsid w:val="00C377DD"/>
    <w:rsid w:val="00C403FF"/>
    <w:rsid w:val="00C41206"/>
    <w:rsid w:val="00C427F0"/>
    <w:rsid w:val="00C42FBF"/>
    <w:rsid w:val="00C43023"/>
    <w:rsid w:val="00C456FB"/>
    <w:rsid w:val="00C463D5"/>
    <w:rsid w:val="00C4645B"/>
    <w:rsid w:val="00C4656B"/>
    <w:rsid w:val="00C46C89"/>
    <w:rsid w:val="00C47AA5"/>
    <w:rsid w:val="00C50D4A"/>
    <w:rsid w:val="00C50F06"/>
    <w:rsid w:val="00C51E7B"/>
    <w:rsid w:val="00C538C1"/>
    <w:rsid w:val="00C55359"/>
    <w:rsid w:val="00C55BE0"/>
    <w:rsid w:val="00C57CB8"/>
    <w:rsid w:val="00C60123"/>
    <w:rsid w:val="00C60C79"/>
    <w:rsid w:val="00C61C33"/>
    <w:rsid w:val="00C61ECD"/>
    <w:rsid w:val="00C667B6"/>
    <w:rsid w:val="00C70B93"/>
    <w:rsid w:val="00C71E37"/>
    <w:rsid w:val="00C726B9"/>
    <w:rsid w:val="00C732E7"/>
    <w:rsid w:val="00C7405A"/>
    <w:rsid w:val="00C74360"/>
    <w:rsid w:val="00C74ABC"/>
    <w:rsid w:val="00C74D15"/>
    <w:rsid w:val="00C75BCA"/>
    <w:rsid w:val="00C76461"/>
    <w:rsid w:val="00C76EB5"/>
    <w:rsid w:val="00C80475"/>
    <w:rsid w:val="00C80885"/>
    <w:rsid w:val="00C820DC"/>
    <w:rsid w:val="00C822D7"/>
    <w:rsid w:val="00C83791"/>
    <w:rsid w:val="00C84015"/>
    <w:rsid w:val="00C85909"/>
    <w:rsid w:val="00C85F75"/>
    <w:rsid w:val="00C86FCD"/>
    <w:rsid w:val="00C874C3"/>
    <w:rsid w:val="00C9041F"/>
    <w:rsid w:val="00C9102E"/>
    <w:rsid w:val="00C91165"/>
    <w:rsid w:val="00C92F4B"/>
    <w:rsid w:val="00C93F4C"/>
    <w:rsid w:val="00C9404D"/>
    <w:rsid w:val="00C944E5"/>
    <w:rsid w:val="00C95A14"/>
    <w:rsid w:val="00C96E32"/>
    <w:rsid w:val="00C973F7"/>
    <w:rsid w:val="00CA0055"/>
    <w:rsid w:val="00CA043E"/>
    <w:rsid w:val="00CA09CA"/>
    <w:rsid w:val="00CA10B4"/>
    <w:rsid w:val="00CA173E"/>
    <w:rsid w:val="00CA346A"/>
    <w:rsid w:val="00CA35C7"/>
    <w:rsid w:val="00CA3CF7"/>
    <w:rsid w:val="00CA52AD"/>
    <w:rsid w:val="00CA5387"/>
    <w:rsid w:val="00CA6DCA"/>
    <w:rsid w:val="00CA7DE5"/>
    <w:rsid w:val="00CA7F0B"/>
    <w:rsid w:val="00CB017E"/>
    <w:rsid w:val="00CB0C6A"/>
    <w:rsid w:val="00CB179F"/>
    <w:rsid w:val="00CB1B0B"/>
    <w:rsid w:val="00CB393B"/>
    <w:rsid w:val="00CB41E0"/>
    <w:rsid w:val="00CB49EF"/>
    <w:rsid w:val="00CB5630"/>
    <w:rsid w:val="00CB5B3C"/>
    <w:rsid w:val="00CC03BA"/>
    <w:rsid w:val="00CC0B81"/>
    <w:rsid w:val="00CC16DE"/>
    <w:rsid w:val="00CC30C3"/>
    <w:rsid w:val="00CC3102"/>
    <w:rsid w:val="00CC3C2F"/>
    <w:rsid w:val="00CC41CE"/>
    <w:rsid w:val="00CC5C88"/>
    <w:rsid w:val="00CC6EEF"/>
    <w:rsid w:val="00CD0F94"/>
    <w:rsid w:val="00CD1862"/>
    <w:rsid w:val="00CD1EE1"/>
    <w:rsid w:val="00CD24DE"/>
    <w:rsid w:val="00CD3894"/>
    <w:rsid w:val="00CD3CA6"/>
    <w:rsid w:val="00CD489E"/>
    <w:rsid w:val="00CD4A1C"/>
    <w:rsid w:val="00CD5E5A"/>
    <w:rsid w:val="00CD6904"/>
    <w:rsid w:val="00CD7E7E"/>
    <w:rsid w:val="00CE1330"/>
    <w:rsid w:val="00CE2079"/>
    <w:rsid w:val="00CE2705"/>
    <w:rsid w:val="00CE2E53"/>
    <w:rsid w:val="00CE3B7E"/>
    <w:rsid w:val="00CE475E"/>
    <w:rsid w:val="00CE51E3"/>
    <w:rsid w:val="00CE53D9"/>
    <w:rsid w:val="00CE6363"/>
    <w:rsid w:val="00CE7C91"/>
    <w:rsid w:val="00CF1CF9"/>
    <w:rsid w:val="00CF2EDA"/>
    <w:rsid w:val="00CF44FF"/>
    <w:rsid w:val="00CF4B73"/>
    <w:rsid w:val="00D0069E"/>
    <w:rsid w:val="00D016F4"/>
    <w:rsid w:val="00D0242C"/>
    <w:rsid w:val="00D03A0F"/>
    <w:rsid w:val="00D03E08"/>
    <w:rsid w:val="00D0435E"/>
    <w:rsid w:val="00D04AEA"/>
    <w:rsid w:val="00D05064"/>
    <w:rsid w:val="00D07888"/>
    <w:rsid w:val="00D102E2"/>
    <w:rsid w:val="00D111E2"/>
    <w:rsid w:val="00D12BC5"/>
    <w:rsid w:val="00D12C43"/>
    <w:rsid w:val="00D12E03"/>
    <w:rsid w:val="00D13B11"/>
    <w:rsid w:val="00D14E11"/>
    <w:rsid w:val="00D150CA"/>
    <w:rsid w:val="00D168B6"/>
    <w:rsid w:val="00D21E12"/>
    <w:rsid w:val="00D24527"/>
    <w:rsid w:val="00D24E67"/>
    <w:rsid w:val="00D25933"/>
    <w:rsid w:val="00D25D16"/>
    <w:rsid w:val="00D273B7"/>
    <w:rsid w:val="00D275FD"/>
    <w:rsid w:val="00D30E33"/>
    <w:rsid w:val="00D318D4"/>
    <w:rsid w:val="00D31C3A"/>
    <w:rsid w:val="00D31DC1"/>
    <w:rsid w:val="00D36046"/>
    <w:rsid w:val="00D37284"/>
    <w:rsid w:val="00D378BF"/>
    <w:rsid w:val="00D37F69"/>
    <w:rsid w:val="00D40A35"/>
    <w:rsid w:val="00D41E32"/>
    <w:rsid w:val="00D43921"/>
    <w:rsid w:val="00D43B06"/>
    <w:rsid w:val="00D448A7"/>
    <w:rsid w:val="00D4744A"/>
    <w:rsid w:val="00D509B9"/>
    <w:rsid w:val="00D50BCC"/>
    <w:rsid w:val="00D51565"/>
    <w:rsid w:val="00D52195"/>
    <w:rsid w:val="00D53E2B"/>
    <w:rsid w:val="00D53E54"/>
    <w:rsid w:val="00D54411"/>
    <w:rsid w:val="00D560A1"/>
    <w:rsid w:val="00D56C84"/>
    <w:rsid w:val="00D57A3B"/>
    <w:rsid w:val="00D608EE"/>
    <w:rsid w:val="00D61661"/>
    <w:rsid w:val="00D62292"/>
    <w:rsid w:val="00D645A2"/>
    <w:rsid w:val="00D6564D"/>
    <w:rsid w:val="00D65A1E"/>
    <w:rsid w:val="00D679CB"/>
    <w:rsid w:val="00D67FE1"/>
    <w:rsid w:val="00D700B1"/>
    <w:rsid w:val="00D701AA"/>
    <w:rsid w:val="00D7068B"/>
    <w:rsid w:val="00D738B9"/>
    <w:rsid w:val="00D76847"/>
    <w:rsid w:val="00D8072F"/>
    <w:rsid w:val="00D80742"/>
    <w:rsid w:val="00D817AB"/>
    <w:rsid w:val="00D81A49"/>
    <w:rsid w:val="00D81E70"/>
    <w:rsid w:val="00D850F5"/>
    <w:rsid w:val="00D860DA"/>
    <w:rsid w:val="00D906B1"/>
    <w:rsid w:val="00D9128E"/>
    <w:rsid w:val="00D93AB2"/>
    <w:rsid w:val="00D9451E"/>
    <w:rsid w:val="00D957FE"/>
    <w:rsid w:val="00D961CB"/>
    <w:rsid w:val="00D97F28"/>
    <w:rsid w:val="00DA0636"/>
    <w:rsid w:val="00DA06C9"/>
    <w:rsid w:val="00DA087B"/>
    <w:rsid w:val="00DA225D"/>
    <w:rsid w:val="00DA2A08"/>
    <w:rsid w:val="00DA30A1"/>
    <w:rsid w:val="00DA3A0B"/>
    <w:rsid w:val="00DA41E8"/>
    <w:rsid w:val="00DA4540"/>
    <w:rsid w:val="00DA6AB4"/>
    <w:rsid w:val="00DA6B46"/>
    <w:rsid w:val="00DA7722"/>
    <w:rsid w:val="00DB02AD"/>
    <w:rsid w:val="00DB0BFD"/>
    <w:rsid w:val="00DB1097"/>
    <w:rsid w:val="00DB128E"/>
    <w:rsid w:val="00DB1651"/>
    <w:rsid w:val="00DB3FA0"/>
    <w:rsid w:val="00DB54D4"/>
    <w:rsid w:val="00DB5784"/>
    <w:rsid w:val="00DB5A64"/>
    <w:rsid w:val="00DB6EDE"/>
    <w:rsid w:val="00DC043E"/>
    <w:rsid w:val="00DC18DD"/>
    <w:rsid w:val="00DC2308"/>
    <w:rsid w:val="00DC28A9"/>
    <w:rsid w:val="00DC2DAB"/>
    <w:rsid w:val="00DC404C"/>
    <w:rsid w:val="00DC4136"/>
    <w:rsid w:val="00DC4D94"/>
    <w:rsid w:val="00DC5791"/>
    <w:rsid w:val="00DC6ACD"/>
    <w:rsid w:val="00DC71AC"/>
    <w:rsid w:val="00DD1668"/>
    <w:rsid w:val="00DD27DF"/>
    <w:rsid w:val="00DD2CDB"/>
    <w:rsid w:val="00DD2F1B"/>
    <w:rsid w:val="00DD39AF"/>
    <w:rsid w:val="00DD3FCE"/>
    <w:rsid w:val="00DD5E13"/>
    <w:rsid w:val="00DD77BB"/>
    <w:rsid w:val="00DE01CE"/>
    <w:rsid w:val="00DE02B2"/>
    <w:rsid w:val="00DE11F3"/>
    <w:rsid w:val="00DE3A7C"/>
    <w:rsid w:val="00DE4249"/>
    <w:rsid w:val="00DE5DDD"/>
    <w:rsid w:val="00DE6351"/>
    <w:rsid w:val="00DE707B"/>
    <w:rsid w:val="00DE71A6"/>
    <w:rsid w:val="00DE7790"/>
    <w:rsid w:val="00DF17E4"/>
    <w:rsid w:val="00DF2681"/>
    <w:rsid w:val="00DF2C2C"/>
    <w:rsid w:val="00DF4417"/>
    <w:rsid w:val="00DF4D76"/>
    <w:rsid w:val="00DF6760"/>
    <w:rsid w:val="00DF6B6D"/>
    <w:rsid w:val="00DF6F38"/>
    <w:rsid w:val="00DF7282"/>
    <w:rsid w:val="00DF7FC9"/>
    <w:rsid w:val="00E00341"/>
    <w:rsid w:val="00E024E5"/>
    <w:rsid w:val="00E024F7"/>
    <w:rsid w:val="00E03777"/>
    <w:rsid w:val="00E057F7"/>
    <w:rsid w:val="00E073B1"/>
    <w:rsid w:val="00E07551"/>
    <w:rsid w:val="00E1071A"/>
    <w:rsid w:val="00E119A3"/>
    <w:rsid w:val="00E158CA"/>
    <w:rsid w:val="00E17646"/>
    <w:rsid w:val="00E2187F"/>
    <w:rsid w:val="00E2199E"/>
    <w:rsid w:val="00E2264B"/>
    <w:rsid w:val="00E2372F"/>
    <w:rsid w:val="00E244F4"/>
    <w:rsid w:val="00E26F23"/>
    <w:rsid w:val="00E274D5"/>
    <w:rsid w:val="00E27841"/>
    <w:rsid w:val="00E27E13"/>
    <w:rsid w:val="00E3199F"/>
    <w:rsid w:val="00E323D3"/>
    <w:rsid w:val="00E326EF"/>
    <w:rsid w:val="00E329F6"/>
    <w:rsid w:val="00E348BA"/>
    <w:rsid w:val="00E34920"/>
    <w:rsid w:val="00E35BB5"/>
    <w:rsid w:val="00E3642F"/>
    <w:rsid w:val="00E36798"/>
    <w:rsid w:val="00E36BAB"/>
    <w:rsid w:val="00E37853"/>
    <w:rsid w:val="00E40CD8"/>
    <w:rsid w:val="00E418CC"/>
    <w:rsid w:val="00E41C45"/>
    <w:rsid w:val="00E41CAF"/>
    <w:rsid w:val="00E41E84"/>
    <w:rsid w:val="00E44B9B"/>
    <w:rsid w:val="00E451F4"/>
    <w:rsid w:val="00E4629E"/>
    <w:rsid w:val="00E4680C"/>
    <w:rsid w:val="00E5023E"/>
    <w:rsid w:val="00E5276A"/>
    <w:rsid w:val="00E52A4E"/>
    <w:rsid w:val="00E54366"/>
    <w:rsid w:val="00E54844"/>
    <w:rsid w:val="00E567FE"/>
    <w:rsid w:val="00E57A1E"/>
    <w:rsid w:val="00E6015F"/>
    <w:rsid w:val="00E60206"/>
    <w:rsid w:val="00E6071E"/>
    <w:rsid w:val="00E6088F"/>
    <w:rsid w:val="00E60C48"/>
    <w:rsid w:val="00E60ED1"/>
    <w:rsid w:val="00E61AEB"/>
    <w:rsid w:val="00E61E38"/>
    <w:rsid w:val="00E61F51"/>
    <w:rsid w:val="00E6226D"/>
    <w:rsid w:val="00E655FC"/>
    <w:rsid w:val="00E656E7"/>
    <w:rsid w:val="00E65B0D"/>
    <w:rsid w:val="00E67238"/>
    <w:rsid w:val="00E70D3A"/>
    <w:rsid w:val="00E7131C"/>
    <w:rsid w:val="00E7198F"/>
    <w:rsid w:val="00E75076"/>
    <w:rsid w:val="00E7555E"/>
    <w:rsid w:val="00E8010D"/>
    <w:rsid w:val="00E8046B"/>
    <w:rsid w:val="00E83416"/>
    <w:rsid w:val="00E83499"/>
    <w:rsid w:val="00E839BE"/>
    <w:rsid w:val="00E84021"/>
    <w:rsid w:val="00E902EC"/>
    <w:rsid w:val="00E906E5"/>
    <w:rsid w:val="00E928B6"/>
    <w:rsid w:val="00E934DC"/>
    <w:rsid w:val="00E94550"/>
    <w:rsid w:val="00E95DD5"/>
    <w:rsid w:val="00E96DA3"/>
    <w:rsid w:val="00EA0E98"/>
    <w:rsid w:val="00EA2270"/>
    <w:rsid w:val="00EA248A"/>
    <w:rsid w:val="00EA2DB9"/>
    <w:rsid w:val="00EA3FB2"/>
    <w:rsid w:val="00EA4198"/>
    <w:rsid w:val="00EA4846"/>
    <w:rsid w:val="00EA4983"/>
    <w:rsid w:val="00EA555B"/>
    <w:rsid w:val="00EA56B7"/>
    <w:rsid w:val="00EA7419"/>
    <w:rsid w:val="00EB026D"/>
    <w:rsid w:val="00EB0785"/>
    <w:rsid w:val="00EB2AA5"/>
    <w:rsid w:val="00EB319A"/>
    <w:rsid w:val="00EB3E68"/>
    <w:rsid w:val="00EB48F5"/>
    <w:rsid w:val="00EB5EE0"/>
    <w:rsid w:val="00EB6796"/>
    <w:rsid w:val="00EB67CF"/>
    <w:rsid w:val="00EB688C"/>
    <w:rsid w:val="00EB6D5A"/>
    <w:rsid w:val="00EC19F4"/>
    <w:rsid w:val="00EC22FF"/>
    <w:rsid w:val="00EC24A6"/>
    <w:rsid w:val="00EC4AAD"/>
    <w:rsid w:val="00EC4DEE"/>
    <w:rsid w:val="00EC5277"/>
    <w:rsid w:val="00EC72BE"/>
    <w:rsid w:val="00ED095F"/>
    <w:rsid w:val="00ED6D10"/>
    <w:rsid w:val="00ED7558"/>
    <w:rsid w:val="00EE0D5F"/>
    <w:rsid w:val="00EE0E4C"/>
    <w:rsid w:val="00EE16B5"/>
    <w:rsid w:val="00EE17AF"/>
    <w:rsid w:val="00EE19BF"/>
    <w:rsid w:val="00EE22F8"/>
    <w:rsid w:val="00EE32A0"/>
    <w:rsid w:val="00EE32D6"/>
    <w:rsid w:val="00EE3CB6"/>
    <w:rsid w:val="00EE541A"/>
    <w:rsid w:val="00EE60AD"/>
    <w:rsid w:val="00EF0399"/>
    <w:rsid w:val="00EF0929"/>
    <w:rsid w:val="00EF18C6"/>
    <w:rsid w:val="00EF2D15"/>
    <w:rsid w:val="00EF38C0"/>
    <w:rsid w:val="00EF3B94"/>
    <w:rsid w:val="00EF70DA"/>
    <w:rsid w:val="00EF72B9"/>
    <w:rsid w:val="00EF736D"/>
    <w:rsid w:val="00EF78D1"/>
    <w:rsid w:val="00F00561"/>
    <w:rsid w:val="00F00C55"/>
    <w:rsid w:val="00F01604"/>
    <w:rsid w:val="00F02930"/>
    <w:rsid w:val="00F03D00"/>
    <w:rsid w:val="00F03D96"/>
    <w:rsid w:val="00F051E4"/>
    <w:rsid w:val="00F05D80"/>
    <w:rsid w:val="00F06163"/>
    <w:rsid w:val="00F11AAF"/>
    <w:rsid w:val="00F12F2C"/>
    <w:rsid w:val="00F12F9C"/>
    <w:rsid w:val="00F131A7"/>
    <w:rsid w:val="00F13242"/>
    <w:rsid w:val="00F14402"/>
    <w:rsid w:val="00F147FD"/>
    <w:rsid w:val="00F165F9"/>
    <w:rsid w:val="00F1671A"/>
    <w:rsid w:val="00F16739"/>
    <w:rsid w:val="00F169F7"/>
    <w:rsid w:val="00F17B47"/>
    <w:rsid w:val="00F202F7"/>
    <w:rsid w:val="00F2062B"/>
    <w:rsid w:val="00F20C32"/>
    <w:rsid w:val="00F21ACA"/>
    <w:rsid w:val="00F23E63"/>
    <w:rsid w:val="00F24857"/>
    <w:rsid w:val="00F24944"/>
    <w:rsid w:val="00F310EE"/>
    <w:rsid w:val="00F31294"/>
    <w:rsid w:val="00F31ECD"/>
    <w:rsid w:val="00F32223"/>
    <w:rsid w:val="00F324C2"/>
    <w:rsid w:val="00F33467"/>
    <w:rsid w:val="00F3632E"/>
    <w:rsid w:val="00F36692"/>
    <w:rsid w:val="00F3675C"/>
    <w:rsid w:val="00F37148"/>
    <w:rsid w:val="00F371BE"/>
    <w:rsid w:val="00F3791A"/>
    <w:rsid w:val="00F37B1B"/>
    <w:rsid w:val="00F411C3"/>
    <w:rsid w:val="00F45082"/>
    <w:rsid w:val="00F45745"/>
    <w:rsid w:val="00F46F15"/>
    <w:rsid w:val="00F51150"/>
    <w:rsid w:val="00F519C1"/>
    <w:rsid w:val="00F53DA6"/>
    <w:rsid w:val="00F546B0"/>
    <w:rsid w:val="00F55834"/>
    <w:rsid w:val="00F5620F"/>
    <w:rsid w:val="00F57019"/>
    <w:rsid w:val="00F57635"/>
    <w:rsid w:val="00F60DA0"/>
    <w:rsid w:val="00F60DAB"/>
    <w:rsid w:val="00F611B4"/>
    <w:rsid w:val="00F63376"/>
    <w:rsid w:val="00F6583A"/>
    <w:rsid w:val="00F65859"/>
    <w:rsid w:val="00F65D52"/>
    <w:rsid w:val="00F67ABE"/>
    <w:rsid w:val="00F700CD"/>
    <w:rsid w:val="00F70E19"/>
    <w:rsid w:val="00F71F42"/>
    <w:rsid w:val="00F72AB0"/>
    <w:rsid w:val="00F72E98"/>
    <w:rsid w:val="00F74252"/>
    <w:rsid w:val="00F744FB"/>
    <w:rsid w:val="00F75085"/>
    <w:rsid w:val="00F75729"/>
    <w:rsid w:val="00F76F19"/>
    <w:rsid w:val="00F80CE1"/>
    <w:rsid w:val="00F812F7"/>
    <w:rsid w:val="00F83A44"/>
    <w:rsid w:val="00F84570"/>
    <w:rsid w:val="00F84A6B"/>
    <w:rsid w:val="00F857FE"/>
    <w:rsid w:val="00F85AA2"/>
    <w:rsid w:val="00F86ABD"/>
    <w:rsid w:val="00F86B59"/>
    <w:rsid w:val="00F90F16"/>
    <w:rsid w:val="00F910D9"/>
    <w:rsid w:val="00F91513"/>
    <w:rsid w:val="00F91580"/>
    <w:rsid w:val="00F91D5E"/>
    <w:rsid w:val="00F9235A"/>
    <w:rsid w:val="00F924A9"/>
    <w:rsid w:val="00F9357E"/>
    <w:rsid w:val="00F93929"/>
    <w:rsid w:val="00F93AA7"/>
    <w:rsid w:val="00F946FD"/>
    <w:rsid w:val="00F95CAA"/>
    <w:rsid w:val="00F95E8A"/>
    <w:rsid w:val="00F97268"/>
    <w:rsid w:val="00FA118A"/>
    <w:rsid w:val="00FA263B"/>
    <w:rsid w:val="00FA51B3"/>
    <w:rsid w:val="00FA5556"/>
    <w:rsid w:val="00FA6C08"/>
    <w:rsid w:val="00FB0761"/>
    <w:rsid w:val="00FB0E22"/>
    <w:rsid w:val="00FB1473"/>
    <w:rsid w:val="00FB1C14"/>
    <w:rsid w:val="00FB1CA6"/>
    <w:rsid w:val="00FB2C5B"/>
    <w:rsid w:val="00FB449E"/>
    <w:rsid w:val="00FB6DE1"/>
    <w:rsid w:val="00FB747D"/>
    <w:rsid w:val="00FC2B18"/>
    <w:rsid w:val="00FC6011"/>
    <w:rsid w:val="00FC7077"/>
    <w:rsid w:val="00FC7C8F"/>
    <w:rsid w:val="00FC7ED8"/>
    <w:rsid w:val="00FD0831"/>
    <w:rsid w:val="00FD0C40"/>
    <w:rsid w:val="00FD40AB"/>
    <w:rsid w:val="00FD4C63"/>
    <w:rsid w:val="00FD7142"/>
    <w:rsid w:val="00FD7584"/>
    <w:rsid w:val="00FE00EF"/>
    <w:rsid w:val="00FE0D50"/>
    <w:rsid w:val="00FE176A"/>
    <w:rsid w:val="00FE2481"/>
    <w:rsid w:val="00FE2B33"/>
    <w:rsid w:val="00FE3198"/>
    <w:rsid w:val="00FE5486"/>
    <w:rsid w:val="00FE6011"/>
    <w:rsid w:val="00FE67E7"/>
    <w:rsid w:val="00FE7024"/>
    <w:rsid w:val="00FE729A"/>
    <w:rsid w:val="00FE7571"/>
    <w:rsid w:val="00FF084F"/>
    <w:rsid w:val="00FF1973"/>
    <w:rsid w:val="00FF201E"/>
    <w:rsid w:val="00FF4C97"/>
    <w:rsid w:val="00FF4D7C"/>
    <w:rsid w:val="00FF6570"/>
    <w:rsid w:val="00FF762A"/>
    <w:rsid w:val="00FF7954"/>
    <w:rsid w:val="00FF7C1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4A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13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36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4A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13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3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ikovaiv@kunstkamer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nstkamer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Maria V. Hartanovich</cp:lastModifiedBy>
  <cp:revision>2</cp:revision>
  <dcterms:created xsi:type="dcterms:W3CDTF">2017-08-17T13:31:00Z</dcterms:created>
  <dcterms:modified xsi:type="dcterms:W3CDTF">2017-08-17T13:31:00Z</dcterms:modified>
</cp:coreProperties>
</file>